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318" w:type="dxa"/>
        <w:tblLook w:val="00A0" w:firstRow="1" w:lastRow="0" w:firstColumn="1" w:lastColumn="0" w:noHBand="0" w:noVBand="0"/>
      </w:tblPr>
      <w:tblGrid>
        <w:gridCol w:w="9924"/>
      </w:tblGrid>
      <w:tr w:rsidR="00555363" w:rsidRPr="00065940" w:rsidTr="0013327A">
        <w:tc>
          <w:tcPr>
            <w:tcW w:w="9924" w:type="dxa"/>
          </w:tcPr>
          <w:p w:rsidR="00555363" w:rsidRDefault="00555363" w:rsidP="0013327A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Карачевского</w:t>
            </w:r>
            <w:proofErr w:type="spellEnd"/>
            <w:r>
              <w:t xml:space="preserve"> района</w:t>
            </w:r>
          </w:p>
          <w:p w:rsidR="00555363" w:rsidRPr="008E4859" w:rsidRDefault="00555363" w:rsidP="0013327A">
            <w:pPr>
              <w:pStyle w:val="a5"/>
              <w:jc w:val="center"/>
              <w:rPr>
                <w:sz w:val="24"/>
              </w:rPr>
            </w:pPr>
            <w:r w:rsidRPr="008E4859">
              <w:rPr>
                <w:sz w:val="24"/>
              </w:rPr>
              <w:t>Муниципальное бюджетное общеобразовательное учреждение</w:t>
            </w:r>
          </w:p>
          <w:p w:rsidR="00555363" w:rsidRDefault="00555363" w:rsidP="0013327A">
            <w:pPr>
              <w:pStyle w:val="a5"/>
              <w:jc w:val="center"/>
              <w:rPr>
                <w:rFonts w:ascii="Courier New" w:hAnsi="Courier New" w:cs="Courier New"/>
                <w:b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"</w:t>
            </w:r>
            <w:proofErr w:type="spellStart"/>
            <w:r>
              <w:rPr>
                <w:rFonts w:ascii="Courier New" w:hAnsi="Courier New" w:cs="Courier New"/>
                <w:b/>
                <w:sz w:val="32"/>
              </w:rPr>
              <w:t>Бошинская</w:t>
            </w:r>
            <w:proofErr w:type="spellEnd"/>
            <w:r>
              <w:rPr>
                <w:rFonts w:ascii="Courier New" w:hAnsi="Courier New" w:cs="Courier New"/>
                <w:b/>
                <w:sz w:val="32"/>
              </w:rPr>
              <w:t xml:space="preserve"> средняя общеобразовательная школа"</w:t>
            </w:r>
          </w:p>
          <w:p w:rsidR="00555363" w:rsidRPr="008E4859" w:rsidRDefault="00555363" w:rsidP="0013327A">
            <w:pPr>
              <w:pStyle w:val="a5"/>
              <w:jc w:val="center"/>
              <w:rPr>
                <w:rFonts w:ascii="Courier New" w:hAnsi="Courier New" w:cs="Courier New"/>
                <w:b/>
                <w:sz w:val="32"/>
              </w:rPr>
            </w:pPr>
          </w:p>
          <w:tbl>
            <w:tblPr>
              <w:tblStyle w:val="a7"/>
              <w:tblW w:w="8789" w:type="dxa"/>
              <w:tblInd w:w="817" w:type="dxa"/>
              <w:tblLook w:val="04A0" w:firstRow="1" w:lastRow="0" w:firstColumn="1" w:lastColumn="0" w:noHBand="0" w:noVBand="1"/>
            </w:tblPr>
            <w:tblGrid>
              <w:gridCol w:w="3968"/>
              <w:gridCol w:w="4821"/>
            </w:tblGrid>
            <w:tr w:rsidR="00555363" w:rsidTr="0013327A">
              <w:tc>
                <w:tcPr>
                  <w:tcW w:w="3968" w:type="dxa"/>
                </w:tcPr>
                <w:p w:rsidR="00555363" w:rsidRPr="008E4859" w:rsidRDefault="00555363" w:rsidP="0013327A">
                  <w:pPr>
                    <w:pStyle w:val="a5"/>
                    <w:jc w:val="center"/>
                    <w:rPr>
                      <w:sz w:val="18"/>
                    </w:rPr>
                  </w:pPr>
                  <w:r w:rsidRPr="008E4859">
                    <w:rPr>
                      <w:sz w:val="18"/>
                    </w:rPr>
                    <w:t>242511 Брянская обл.</w:t>
                  </w:r>
                  <w:proofErr w:type="gramStart"/>
                  <w:r w:rsidRPr="008E4859">
                    <w:rPr>
                      <w:sz w:val="18"/>
                    </w:rPr>
                    <w:t xml:space="preserve">,  </w:t>
                  </w:r>
                  <w:proofErr w:type="spellStart"/>
                  <w:r w:rsidRPr="008E4859">
                    <w:rPr>
                      <w:sz w:val="18"/>
                    </w:rPr>
                    <w:t>Карачевский</w:t>
                  </w:r>
                  <w:proofErr w:type="spellEnd"/>
                  <w:proofErr w:type="gramEnd"/>
                  <w:r w:rsidRPr="008E4859">
                    <w:rPr>
                      <w:sz w:val="18"/>
                    </w:rPr>
                    <w:t xml:space="preserve"> р-он, </w:t>
                  </w:r>
                </w:p>
                <w:p w:rsidR="00555363" w:rsidRPr="008E4859" w:rsidRDefault="00555363" w:rsidP="0013327A">
                  <w:pPr>
                    <w:pStyle w:val="a5"/>
                    <w:jc w:val="center"/>
                    <w:rPr>
                      <w:sz w:val="18"/>
                    </w:rPr>
                  </w:pPr>
                  <w:r w:rsidRPr="008E4859">
                    <w:rPr>
                      <w:sz w:val="18"/>
                    </w:rPr>
                    <w:t xml:space="preserve">с. </w:t>
                  </w:r>
                  <w:proofErr w:type="spellStart"/>
                  <w:r w:rsidRPr="008E4859">
                    <w:rPr>
                      <w:sz w:val="18"/>
                    </w:rPr>
                    <w:t>Бошино</w:t>
                  </w:r>
                  <w:proofErr w:type="spellEnd"/>
                  <w:r w:rsidRPr="008E4859">
                    <w:rPr>
                      <w:sz w:val="18"/>
                    </w:rPr>
                    <w:t>, ул. Школьная - 43</w:t>
                  </w:r>
                </w:p>
              </w:tc>
              <w:tc>
                <w:tcPr>
                  <w:tcW w:w="4821" w:type="dxa"/>
                </w:tcPr>
                <w:p w:rsidR="00555363" w:rsidRDefault="00555363" w:rsidP="0013327A">
                  <w:pPr>
                    <w:ind w:firstLine="540"/>
                    <w:rPr>
                      <w:sz w:val="18"/>
                      <w:szCs w:val="32"/>
                    </w:rPr>
                  </w:pPr>
                  <w:r w:rsidRPr="008E4859">
                    <w:rPr>
                      <w:sz w:val="18"/>
                      <w:szCs w:val="32"/>
                    </w:rPr>
                    <w:t xml:space="preserve">УФК </w:t>
                  </w:r>
                  <w:proofErr w:type="gramStart"/>
                  <w:r w:rsidRPr="008E4859">
                    <w:rPr>
                      <w:sz w:val="18"/>
                      <w:szCs w:val="32"/>
                    </w:rPr>
                    <w:t>по  Брянской</w:t>
                  </w:r>
                  <w:proofErr w:type="gramEnd"/>
                  <w:r w:rsidRPr="008E4859">
                    <w:rPr>
                      <w:sz w:val="18"/>
                      <w:szCs w:val="32"/>
                    </w:rPr>
                    <w:t xml:space="preserve"> области</w:t>
                  </w:r>
                </w:p>
                <w:p w:rsidR="00555363" w:rsidRPr="008E4859" w:rsidRDefault="00555363" w:rsidP="0013327A">
                  <w:pPr>
                    <w:ind w:firstLine="540"/>
                    <w:rPr>
                      <w:sz w:val="18"/>
                      <w:szCs w:val="32"/>
                    </w:rPr>
                  </w:pPr>
                  <w:r w:rsidRPr="008E4859">
                    <w:rPr>
                      <w:sz w:val="18"/>
                      <w:szCs w:val="32"/>
                    </w:rPr>
                    <w:t xml:space="preserve"> ( МБОУ </w:t>
                  </w:r>
                  <w:proofErr w:type="spellStart"/>
                  <w:r w:rsidRPr="008E4859">
                    <w:rPr>
                      <w:sz w:val="18"/>
                      <w:szCs w:val="32"/>
                    </w:rPr>
                    <w:t>Бошинская</w:t>
                  </w:r>
                  <w:proofErr w:type="spellEnd"/>
                  <w:r w:rsidRPr="008E4859">
                    <w:rPr>
                      <w:sz w:val="18"/>
                      <w:szCs w:val="32"/>
                    </w:rPr>
                    <w:t xml:space="preserve"> СОШ </w:t>
                  </w:r>
                  <w:r>
                    <w:rPr>
                      <w:sz w:val="18"/>
                      <w:szCs w:val="32"/>
                    </w:rPr>
                    <w:t>)</w:t>
                  </w:r>
                  <w:r w:rsidRPr="008E4859">
                    <w:rPr>
                      <w:sz w:val="18"/>
                      <w:szCs w:val="32"/>
                    </w:rPr>
                    <w:t xml:space="preserve"> </w:t>
                  </w:r>
                </w:p>
              </w:tc>
            </w:tr>
            <w:tr w:rsidR="00555363" w:rsidTr="0013327A">
              <w:tc>
                <w:tcPr>
                  <w:tcW w:w="3968" w:type="dxa"/>
                </w:tcPr>
                <w:p w:rsidR="00555363" w:rsidRPr="008E4859" w:rsidRDefault="00555363" w:rsidP="0013327A">
                  <w:pPr>
                    <w:pStyle w:val="a5"/>
                    <w:jc w:val="center"/>
                    <w:rPr>
                      <w:sz w:val="18"/>
                    </w:rPr>
                  </w:pPr>
                  <w:r w:rsidRPr="008E4859">
                    <w:rPr>
                      <w:sz w:val="18"/>
                    </w:rPr>
                    <w:t>8(48335) 9-17-43, 9-17-57</w:t>
                  </w:r>
                </w:p>
              </w:tc>
              <w:tc>
                <w:tcPr>
                  <w:tcW w:w="4821" w:type="dxa"/>
                </w:tcPr>
                <w:p w:rsidR="00555363" w:rsidRPr="008E4859" w:rsidRDefault="00555363" w:rsidP="0013327A">
                  <w:pPr>
                    <w:ind w:firstLine="540"/>
                    <w:rPr>
                      <w:sz w:val="18"/>
                      <w:szCs w:val="32"/>
                    </w:rPr>
                  </w:pPr>
                  <w:r w:rsidRPr="008E4859">
                    <w:rPr>
                      <w:sz w:val="18"/>
                      <w:szCs w:val="32"/>
                    </w:rPr>
                    <w:t>Р/с 03234643156240002700</w:t>
                  </w:r>
                </w:p>
              </w:tc>
            </w:tr>
            <w:tr w:rsidR="00555363" w:rsidRPr="008E4859" w:rsidTr="0013327A">
              <w:tc>
                <w:tcPr>
                  <w:tcW w:w="3968" w:type="dxa"/>
                </w:tcPr>
                <w:p w:rsidR="00555363" w:rsidRPr="003737CC" w:rsidRDefault="00555363" w:rsidP="0013327A">
                  <w:pPr>
                    <w:pStyle w:val="a5"/>
                    <w:jc w:val="center"/>
                    <w:rPr>
                      <w:sz w:val="18"/>
                      <w:lang w:val="en-US"/>
                    </w:rPr>
                  </w:pPr>
                  <w:r w:rsidRPr="003737CC">
                    <w:rPr>
                      <w:spacing w:val="8"/>
                      <w:sz w:val="18"/>
                      <w:szCs w:val="17"/>
                      <w:lang w:val="en-US"/>
                    </w:rPr>
                    <w:t xml:space="preserve">E-mail: </w:t>
                  </w:r>
                  <w:r w:rsidRPr="003737CC">
                    <w:rPr>
                      <w:sz w:val="18"/>
                      <w:lang w:val="en-US"/>
                    </w:rPr>
                    <w:t>elenakotova63@mail.ru</w:t>
                  </w:r>
                </w:p>
              </w:tc>
              <w:tc>
                <w:tcPr>
                  <w:tcW w:w="4821" w:type="dxa"/>
                </w:tcPr>
                <w:p w:rsidR="00555363" w:rsidRPr="007405A3" w:rsidRDefault="00555363" w:rsidP="0013327A">
                  <w:pPr>
                    <w:spacing w:line="276" w:lineRule="auto"/>
                    <w:outlineLvl w:val="0"/>
                    <w:rPr>
                      <w:rFonts w:ascii="Times New Roman" w:eastAsia="Times New Roman" w:hAnsi="Times New Roman"/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ОТДЕЛЕНИЕ БРЯНСК БАНКА РОССИИ//УФК по Брянской области г. Брянск</w:t>
                  </w:r>
                  <w:r>
                    <w:rPr>
                      <w:rFonts w:ascii="Times New Roman" w:eastAsia="Times New Roman" w:hAnsi="Times New Roman"/>
                      <w:sz w:val="17"/>
                      <w:szCs w:val="17"/>
                    </w:rPr>
                    <w:t xml:space="preserve">    </w:t>
                  </w:r>
                  <w:r>
                    <w:rPr>
                      <w:spacing w:val="8"/>
                      <w:sz w:val="17"/>
                      <w:szCs w:val="17"/>
                    </w:rPr>
                    <w:t xml:space="preserve">к/с </w:t>
                  </w:r>
                  <w:r w:rsidRPr="008E4859">
                    <w:rPr>
                      <w:sz w:val="18"/>
                      <w:szCs w:val="32"/>
                    </w:rPr>
                    <w:t>40102810245370000019</w:t>
                  </w:r>
                </w:p>
              </w:tc>
            </w:tr>
            <w:tr w:rsidR="00555363" w:rsidRPr="008E4859" w:rsidTr="0013327A">
              <w:tc>
                <w:tcPr>
                  <w:tcW w:w="3968" w:type="dxa"/>
                </w:tcPr>
                <w:p w:rsidR="00555363" w:rsidRPr="008E4859" w:rsidRDefault="00555363" w:rsidP="0013327A">
                  <w:pPr>
                    <w:ind w:firstLine="540"/>
                    <w:rPr>
                      <w:sz w:val="20"/>
                      <w:szCs w:val="32"/>
                    </w:rPr>
                  </w:pPr>
                  <w:r w:rsidRPr="008E4859">
                    <w:rPr>
                      <w:sz w:val="20"/>
                      <w:szCs w:val="32"/>
                    </w:rPr>
                    <w:t xml:space="preserve">ИНН 3254001074 /  КПП  324501001  </w:t>
                  </w:r>
                </w:p>
              </w:tc>
              <w:tc>
                <w:tcPr>
                  <w:tcW w:w="4821" w:type="dxa"/>
                </w:tcPr>
                <w:p w:rsidR="00555363" w:rsidRPr="008E4859" w:rsidRDefault="00555363" w:rsidP="0013327A">
                  <w:pPr>
                    <w:ind w:firstLine="540"/>
                    <w:rPr>
                      <w:sz w:val="18"/>
                      <w:szCs w:val="32"/>
                    </w:rPr>
                  </w:pPr>
                  <w:r w:rsidRPr="008E4859">
                    <w:rPr>
                      <w:sz w:val="18"/>
                      <w:szCs w:val="32"/>
                    </w:rPr>
                    <w:t>л/с  20276Ч32270</w:t>
                  </w:r>
                </w:p>
              </w:tc>
            </w:tr>
            <w:tr w:rsidR="00555363" w:rsidRPr="008E4859" w:rsidTr="0013327A">
              <w:tc>
                <w:tcPr>
                  <w:tcW w:w="3968" w:type="dxa"/>
                </w:tcPr>
                <w:p w:rsidR="00555363" w:rsidRPr="008E4859" w:rsidRDefault="00555363" w:rsidP="0013327A">
                  <w:pPr>
                    <w:ind w:firstLine="540"/>
                    <w:rPr>
                      <w:sz w:val="20"/>
                      <w:szCs w:val="32"/>
                    </w:rPr>
                  </w:pPr>
                  <w:r w:rsidRPr="008E4859">
                    <w:rPr>
                      <w:sz w:val="20"/>
                      <w:szCs w:val="32"/>
                    </w:rPr>
                    <w:t>ОГРН 1043260502560</w:t>
                  </w:r>
                </w:p>
              </w:tc>
              <w:tc>
                <w:tcPr>
                  <w:tcW w:w="4821" w:type="dxa"/>
                </w:tcPr>
                <w:p w:rsidR="00555363" w:rsidRPr="004F410D" w:rsidRDefault="00555363" w:rsidP="0013327A">
                  <w:pPr>
                    <w:ind w:firstLine="540"/>
                    <w:rPr>
                      <w:sz w:val="18"/>
                      <w:szCs w:val="32"/>
                    </w:rPr>
                  </w:pPr>
                  <w:r w:rsidRPr="004F410D">
                    <w:rPr>
                      <w:sz w:val="18"/>
                      <w:szCs w:val="32"/>
                    </w:rPr>
                    <w:t xml:space="preserve">БИК </w:t>
                  </w:r>
                  <w:r>
                    <w:rPr>
                      <w:sz w:val="18"/>
                      <w:szCs w:val="32"/>
                    </w:rPr>
                    <w:t xml:space="preserve"> </w:t>
                  </w:r>
                  <w:r w:rsidRPr="004F410D">
                    <w:rPr>
                      <w:sz w:val="18"/>
                      <w:szCs w:val="32"/>
                    </w:rPr>
                    <w:t>011501101</w:t>
                  </w:r>
                </w:p>
              </w:tc>
            </w:tr>
          </w:tbl>
          <w:p w:rsidR="00555363" w:rsidRPr="00065940" w:rsidRDefault="00555363" w:rsidP="0013327A">
            <w:pPr>
              <w:keepNext/>
              <w:keepLines/>
              <w:spacing w:after="0" w:line="240" w:lineRule="auto"/>
              <w:outlineLvl w:val="0"/>
              <w:rPr>
                <w:rFonts w:ascii="Calibri" w:eastAsia="Tahoma" w:hAnsi="Calibri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555363" w:rsidRPr="00065940" w:rsidRDefault="00555363" w:rsidP="0013327A">
            <w:pPr>
              <w:keepNext/>
              <w:keepLines/>
              <w:spacing w:after="0" w:line="240" w:lineRule="auto"/>
              <w:outlineLvl w:val="0"/>
              <w:rPr>
                <w:rFonts w:ascii="Calibri" w:eastAsia="Tahoma" w:hAnsi="Calibri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555363" w:rsidRPr="00065940" w:rsidRDefault="00555363" w:rsidP="0013327A">
            <w:pPr>
              <w:keepNext/>
              <w:keepLines/>
              <w:spacing w:after="0" w:line="240" w:lineRule="auto"/>
              <w:outlineLvl w:val="0"/>
              <w:rPr>
                <w:rFonts w:ascii="Calibri" w:eastAsia="Tahoma" w:hAnsi="Calibri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5363" w:rsidRPr="00065940" w:rsidRDefault="00555363" w:rsidP="005553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Выписка</w:t>
      </w:r>
    </w:p>
    <w:p w:rsidR="00555363" w:rsidRPr="00065940" w:rsidRDefault="00555363" w:rsidP="005553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основной общеобразовательной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среднего</w:t>
      </w:r>
      <w:r w:rsidRPr="00065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55363" w:rsidRPr="00065940" w:rsidRDefault="00555363" w:rsidP="005553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5363" w:rsidRPr="00065940" w:rsidRDefault="00555363" w:rsidP="005553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5363" w:rsidRPr="00065940" w:rsidRDefault="00555363" w:rsidP="0055536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Выписка верна «30 августа» </w:t>
      </w:r>
      <w:r w:rsidRPr="000659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0659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</w:t>
      </w:r>
    </w:p>
    <w:p w:rsidR="00555363" w:rsidRPr="00065940" w:rsidRDefault="00555363" w:rsidP="0055536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659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Директор школы</w:t>
      </w:r>
    </w:p>
    <w:p w:rsidR="00555363" w:rsidRPr="00065940" w:rsidRDefault="00555363" w:rsidP="005553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Е.М. Котова</w:t>
      </w:r>
      <w:r w:rsidRPr="00065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</w:p>
    <w:p w:rsidR="000200BE" w:rsidRPr="000200BE" w:rsidRDefault="000200BE" w:rsidP="000200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00BE" w:rsidRPr="000200BE" w:rsidRDefault="000200BE" w:rsidP="000200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00BE" w:rsidRPr="000200BE" w:rsidRDefault="000200BE" w:rsidP="00020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Учебный план </w:t>
      </w:r>
      <w:r w:rsidR="003C5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среднего общего образования</w:t>
      </w:r>
    </w:p>
    <w:p w:rsidR="000200BE" w:rsidRPr="000200BE" w:rsidRDefault="000200BE" w:rsidP="00020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3C5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20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3C5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20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0200BE" w:rsidRPr="000200BE" w:rsidRDefault="000200BE" w:rsidP="00020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3C5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-11</w:t>
      </w:r>
      <w:r w:rsidRPr="00020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класс)</w:t>
      </w:r>
    </w:p>
    <w:p w:rsidR="00D149FE" w:rsidRPr="00D149FE" w:rsidRDefault="00D149FE" w:rsidP="00D149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49FE">
        <w:rPr>
          <w:rFonts w:ascii="Times New Roman" w:eastAsia="Calibri" w:hAnsi="Times New Roman" w:cs="Times New Roman"/>
          <w:b/>
          <w:sz w:val="28"/>
          <w:szCs w:val="28"/>
        </w:rPr>
        <w:t>Универсальный профиль</w:t>
      </w:r>
    </w:p>
    <w:p w:rsidR="003C5A22" w:rsidRDefault="003C5A22" w:rsidP="003C5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3C5A2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разработан в</w:t>
      </w:r>
      <w:r w:rsidRPr="003C5A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C5A2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3C5A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C5A2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ФГОС СОО, ФОП СОО, СП</w:t>
      </w:r>
      <w:r w:rsidRPr="003C5A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C5A22">
        <w:rPr>
          <w:rFonts w:ascii="Times New Roman" w:eastAsia="Times New Roman" w:hAnsi="Times New Roman" w:cs="Times New Roman"/>
          <w:color w:val="000000"/>
          <w:sz w:val="24"/>
          <w:szCs w:val="24"/>
        </w:rPr>
        <w:t>2.4.3648-20, СанПиН 1.2.3685-21. Количество часов по</w:t>
      </w:r>
      <w:r w:rsidRPr="003C5A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C5A2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предметам рассчитано на</w:t>
      </w:r>
      <w:r w:rsidRPr="003C5A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C5A22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образования с</w:t>
      </w:r>
      <w:r w:rsidRPr="003C5A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C5A22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максимальной общей нагрузки при пятидневной учебной неделе и</w:t>
      </w:r>
      <w:r w:rsidRPr="003C5A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C5A22"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 w:rsidRPr="003C5A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C5A2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недель за</w:t>
      </w:r>
      <w:r w:rsidRPr="003C5A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C5A22">
        <w:rPr>
          <w:rFonts w:ascii="Times New Roman" w:eastAsia="Times New Roman" w:hAnsi="Times New Roman" w:cs="Times New Roman"/>
          <w:color w:val="000000"/>
          <w:sz w:val="24"/>
          <w:szCs w:val="24"/>
        </w:rPr>
        <w:t>два учебных года.</w:t>
      </w:r>
    </w:p>
    <w:p w:rsidR="000070C4" w:rsidRPr="009F62ED" w:rsidRDefault="000070C4" w:rsidP="000070C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9F62ED">
        <w:rPr>
          <w:rFonts w:ascii="Times New Roman" w:hAnsi="Times New Roman" w:cs="Times New Roman"/>
          <w:sz w:val="24"/>
          <w:szCs w:val="24"/>
          <w:lang w:eastAsia="ru-RU"/>
        </w:rPr>
        <w:t>Учебный план:</w:t>
      </w:r>
    </w:p>
    <w:p w:rsidR="000070C4" w:rsidRPr="009F62ED" w:rsidRDefault="000070C4" w:rsidP="000070C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F62ED">
        <w:rPr>
          <w:rFonts w:ascii="Times New Roman" w:hAnsi="Times New Roman" w:cs="Times New Roman"/>
          <w:sz w:val="24"/>
          <w:szCs w:val="24"/>
          <w:lang w:eastAsia="ru-RU"/>
        </w:rPr>
        <w:t>- фиксирует максимальный объем учебной нагрузки обучающихся;</w:t>
      </w:r>
    </w:p>
    <w:p w:rsidR="000070C4" w:rsidRPr="009F62ED" w:rsidRDefault="000070C4" w:rsidP="000070C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F62ED">
        <w:rPr>
          <w:rFonts w:ascii="Times New Roman" w:hAnsi="Times New Roman" w:cs="Times New Roman"/>
          <w:sz w:val="24"/>
          <w:szCs w:val="24"/>
          <w:lang w:eastAsia="ru-RU"/>
        </w:rPr>
        <w:t>- определяет (регламентирует) перечень учебных предметов, курсов и время, отводимое на их освоение и организацию;</w:t>
      </w:r>
    </w:p>
    <w:p w:rsidR="000070C4" w:rsidRPr="009F62ED" w:rsidRDefault="000070C4" w:rsidP="000070C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F62ED">
        <w:rPr>
          <w:rFonts w:ascii="Times New Roman" w:hAnsi="Times New Roman" w:cs="Times New Roman"/>
          <w:sz w:val="24"/>
          <w:szCs w:val="24"/>
          <w:lang w:eastAsia="ru-RU"/>
        </w:rPr>
        <w:t>- распределяет учебные предметы, курсы, модули по классам и учебным годам.</w:t>
      </w:r>
    </w:p>
    <w:p w:rsidR="003C5A22" w:rsidRPr="003C5A22" w:rsidRDefault="003C5A22" w:rsidP="003C5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3C5A22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Универсальный профиль ориентирован на</w:t>
      </w:r>
      <w:r w:rsidRPr="003C5A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C5A2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 чей выбор «не</w:t>
      </w:r>
      <w:r w:rsidRPr="003C5A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C5A22">
        <w:rPr>
          <w:rFonts w:ascii="Times New Roman" w:eastAsia="Times New Roman" w:hAnsi="Times New Roman" w:cs="Times New Roman"/>
          <w:color w:val="000000"/>
          <w:sz w:val="24"/>
          <w:szCs w:val="24"/>
        </w:rPr>
        <w:t>вписывается» в</w:t>
      </w:r>
      <w:r w:rsidRPr="003C5A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C5A22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рамки технологического, социально-экономического, естественно-научного и</w:t>
      </w:r>
      <w:r w:rsidRPr="003C5A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C5A22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гуманитарного профилей.</w:t>
      </w:r>
    </w:p>
    <w:p w:rsidR="003C5A22" w:rsidRPr="003C5A22" w:rsidRDefault="003C5A22" w:rsidP="003C5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3C5A2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C5A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C5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основу учебного плана положен вариант федерального учебного плана универсального профиля при пятидневной учебной неделе. </w:t>
      </w:r>
    </w:p>
    <w:p w:rsidR="001C1310" w:rsidRPr="009F62ED" w:rsidRDefault="009F62ED" w:rsidP="00B253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9F62ED">
        <w:rPr>
          <w:rFonts w:ascii="Times New Roman" w:hAnsi="Times New Roman" w:cs="Times New Roman"/>
          <w:sz w:val="24"/>
          <w:szCs w:val="24"/>
          <w:lang w:eastAsia="ru-RU"/>
        </w:rPr>
        <w:t>Язык обучения – русский.</w:t>
      </w:r>
    </w:p>
    <w:p w:rsidR="00DD3883" w:rsidRPr="009F62ED" w:rsidRDefault="009F62ED" w:rsidP="009F62E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1C1310" w:rsidRPr="009F62E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D3883" w:rsidRPr="009F62ED">
        <w:rPr>
          <w:rFonts w:ascii="Times New Roman" w:hAnsi="Times New Roman" w:cs="Times New Roman"/>
          <w:sz w:val="24"/>
          <w:szCs w:val="24"/>
          <w:lang w:eastAsia="ru-RU"/>
        </w:rPr>
        <w:t>чебный план состоит из двух частей: обязательной части и части, формируемой участниками образовательных отношений.</w:t>
      </w:r>
    </w:p>
    <w:p w:rsidR="00DD3883" w:rsidRDefault="009F62ED" w:rsidP="009F62E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DD3883" w:rsidRPr="009F62ED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</w:t>
      </w:r>
      <w:r w:rsidR="00DD3883" w:rsidRPr="009F62E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образовательных организаций, реализующих образовательную программу </w:t>
      </w:r>
      <w:r w:rsidR="000070C4">
        <w:rPr>
          <w:rFonts w:ascii="Times New Roman" w:hAnsi="Times New Roman" w:cs="Times New Roman"/>
          <w:sz w:val="24"/>
          <w:szCs w:val="24"/>
          <w:lang w:eastAsia="ru-RU"/>
        </w:rPr>
        <w:t xml:space="preserve">среднего </w:t>
      </w:r>
      <w:r w:rsidR="00DD3883" w:rsidRPr="009F62ED">
        <w:rPr>
          <w:rFonts w:ascii="Times New Roman" w:hAnsi="Times New Roman" w:cs="Times New Roman"/>
          <w:sz w:val="24"/>
          <w:szCs w:val="24"/>
          <w:lang w:eastAsia="ru-RU"/>
        </w:rPr>
        <w:t>общего образования, и учебное время, отводимое на их изучение по классам (годам) обучения.</w:t>
      </w:r>
    </w:p>
    <w:p w:rsidR="00B25335" w:rsidRPr="003C5A22" w:rsidRDefault="00C7555B" w:rsidP="00B2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B25335" w:rsidRPr="003C5A2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включает 13</w:t>
      </w:r>
      <w:r w:rsidR="00B25335" w:rsidRPr="003C5A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B25335" w:rsidRPr="003C5A2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защиты Родины») и</w:t>
      </w:r>
      <w:r w:rsidR="00B25335" w:rsidRPr="003C5A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B25335" w:rsidRPr="003C5A2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 изучение 2</w:t>
      </w:r>
      <w:r w:rsidR="00B25335" w:rsidRPr="003C5A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B25335" w:rsidRPr="003C5A2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предметов на</w:t>
      </w:r>
      <w:r w:rsidR="00B25335" w:rsidRPr="003C5A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B25335" w:rsidRPr="003C5A22"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углубленном уровне</w:t>
      </w:r>
      <w:r w:rsidR="00B25335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r w:rsidR="00B25335" w:rsidRPr="003C5A2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25335" w:rsidRPr="003C5A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B25335" w:rsidRPr="003C5A2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запросам обучающихся и</w:t>
      </w:r>
      <w:r w:rsidR="00B25335" w:rsidRPr="003C5A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B25335" w:rsidRPr="003C5A2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школа определила 2</w:t>
      </w:r>
      <w:r w:rsidR="00B25335" w:rsidRPr="003C5A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B25335" w:rsidRPr="003C5A2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 на</w:t>
      </w:r>
      <w:r w:rsidR="00B25335" w:rsidRPr="003C5A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B25335" w:rsidRPr="003C5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углубленном уровне: </w:t>
      </w:r>
      <w:r w:rsidR="00DA0B9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 w:rsidR="00DA0B91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Литература»</w:t>
      </w:r>
      <w:r w:rsidR="00B25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5335" w:rsidRPr="003C5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="00B25335" w:rsidRPr="003C5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7F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0B91">
        <w:rPr>
          <w:rFonts w:ascii="Times New Roman" w:hAnsi="Times New Roman" w:cs="Times New Roman"/>
          <w:sz w:val="24"/>
          <w:szCs w:val="24"/>
          <w:lang w:eastAsia="ru-RU"/>
        </w:rPr>
        <w:t>« Химия»</w:t>
      </w:r>
      <w:r w:rsidR="00B25335" w:rsidRPr="003C5A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883" w:rsidRPr="009F62ED" w:rsidRDefault="009F62ED" w:rsidP="00B2533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DD3883" w:rsidRPr="009F62ED">
        <w:rPr>
          <w:rFonts w:ascii="Times New Roman" w:hAnsi="Times New Roman" w:cs="Times New Roman"/>
          <w:sz w:val="24"/>
          <w:szCs w:val="24"/>
          <w:lang w:eastAsia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C7555B" w:rsidRPr="00800B27" w:rsidRDefault="009F62ED" w:rsidP="00132C88">
      <w:pPr>
        <w:pStyle w:val="a5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00B27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DD3883" w:rsidRPr="00800B27">
        <w:rPr>
          <w:rFonts w:ascii="Times New Roman" w:hAnsi="Times New Roman" w:cs="Times New Roman"/>
          <w:sz w:val="24"/>
          <w:szCs w:val="24"/>
          <w:lang w:eastAsia="ru-RU"/>
        </w:rPr>
        <w:t xml:space="preserve">Время, отводимое на данную часть учебного </w:t>
      </w:r>
      <w:proofErr w:type="gramStart"/>
      <w:r w:rsidR="00DD3883" w:rsidRPr="00800B27">
        <w:rPr>
          <w:rFonts w:ascii="Times New Roman" w:hAnsi="Times New Roman" w:cs="Times New Roman"/>
          <w:sz w:val="24"/>
          <w:szCs w:val="24"/>
          <w:lang w:eastAsia="ru-RU"/>
        </w:rPr>
        <w:t>план</w:t>
      </w:r>
      <w:r w:rsidR="00DA0B9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32C88" w:rsidRPr="00800B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3883" w:rsidRPr="00800B27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использовано</w:t>
      </w:r>
      <w:proofErr w:type="gramEnd"/>
      <w:r w:rsidR="00DD3883" w:rsidRPr="00800B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32C88" w:rsidRPr="00800B27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C7555B" w:rsidRPr="00800B27">
        <w:rPr>
          <w:rFonts w:ascii="Times New Roman" w:eastAsia="Calibri" w:hAnsi="Times New Roman" w:cs="Times New Roman"/>
          <w:sz w:val="24"/>
          <w:szCs w:val="24"/>
        </w:rPr>
        <w:t xml:space="preserve">ля подготовки к ГИА </w:t>
      </w:r>
      <w:r w:rsidR="00132C88" w:rsidRPr="00800B27">
        <w:rPr>
          <w:rFonts w:ascii="Times New Roman" w:eastAsia="Calibri" w:hAnsi="Times New Roman" w:cs="Times New Roman"/>
          <w:sz w:val="24"/>
          <w:szCs w:val="24"/>
        </w:rPr>
        <w:t>по выбору учащихся</w:t>
      </w:r>
      <w:r w:rsidR="00C7555B" w:rsidRPr="00800B2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D0E8A" w:rsidRPr="00800B27" w:rsidRDefault="00B25335" w:rsidP="001D0E8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B27">
        <w:rPr>
          <w:rFonts w:ascii="Times New Roman" w:eastAsia="Calibri" w:hAnsi="Times New Roman" w:cs="Times New Roman"/>
          <w:sz w:val="24"/>
          <w:szCs w:val="24"/>
        </w:rPr>
        <w:t xml:space="preserve">       в  10 классе: </w:t>
      </w:r>
      <w:r w:rsidR="00800B27" w:rsidRPr="00800B27">
        <w:rPr>
          <w:rFonts w:ascii="Times New Roman" w:eastAsia="Calibri" w:hAnsi="Times New Roman" w:cs="Times New Roman"/>
          <w:sz w:val="24"/>
          <w:szCs w:val="24"/>
        </w:rPr>
        <w:t>-</w:t>
      </w:r>
      <w:r w:rsidRPr="00800B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0E8A" w:rsidRPr="00800B27">
        <w:rPr>
          <w:rFonts w:ascii="Times New Roman" w:eastAsia="Calibri" w:hAnsi="Times New Roman" w:cs="Times New Roman"/>
          <w:sz w:val="24"/>
          <w:szCs w:val="24"/>
        </w:rPr>
        <w:t>элективный курс «Русский язык. Подготовка к ЕГЭ» - 1 час;</w:t>
      </w:r>
    </w:p>
    <w:p w:rsidR="00B25335" w:rsidRPr="00800B27" w:rsidRDefault="00800B27" w:rsidP="001D0E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0B2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- </w:t>
      </w:r>
      <w:r w:rsidR="001D0E8A" w:rsidRPr="00800B27">
        <w:rPr>
          <w:rFonts w:ascii="Times New Roman" w:eastAsia="Calibri" w:hAnsi="Times New Roman" w:cs="Times New Roman"/>
          <w:sz w:val="24"/>
          <w:szCs w:val="24"/>
        </w:rPr>
        <w:t>элективный курс</w:t>
      </w:r>
      <w:r w:rsidR="001D0E8A" w:rsidRPr="00800B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="000301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Химия.</w:t>
      </w:r>
      <w:r w:rsidR="001D0E8A" w:rsidRPr="00800B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301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Трудности решения задач</w:t>
      </w:r>
      <w:r w:rsidR="001D0E8A" w:rsidRPr="00800B27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0070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- 1 час</w:t>
      </w:r>
      <w:r w:rsidRPr="00800B2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7555B" w:rsidRPr="00800B27" w:rsidRDefault="00800B27" w:rsidP="00C755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B2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B25335" w:rsidRPr="00800B27">
        <w:rPr>
          <w:rFonts w:ascii="Times New Roman" w:eastAsia="Calibri" w:hAnsi="Times New Roman" w:cs="Times New Roman"/>
          <w:sz w:val="24"/>
          <w:szCs w:val="24"/>
        </w:rPr>
        <w:t xml:space="preserve">в 11 классе:  </w:t>
      </w:r>
      <w:r w:rsidR="00C7555B" w:rsidRPr="00800B27">
        <w:rPr>
          <w:rFonts w:ascii="Times New Roman" w:eastAsia="Calibri" w:hAnsi="Times New Roman" w:cs="Times New Roman"/>
          <w:sz w:val="24"/>
          <w:szCs w:val="24"/>
        </w:rPr>
        <w:t>-</w:t>
      </w:r>
      <w:r w:rsidR="00A01626" w:rsidRPr="00800B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555B" w:rsidRPr="00800B27">
        <w:rPr>
          <w:rFonts w:ascii="Times New Roman" w:eastAsia="Calibri" w:hAnsi="Times New Roman" w:cs="Times New Roman"/>
          <w:sz w:val="24"/>
          <w:szCs w:val="24"/>
        </w:rPr>
        <w:t>элективный курс «Русский язык. Подготовка к ЕГЭ» - 1 час;</w:t>
      </w:r>
    </w:p>
    <w:p w:rsidR="00800B27" w:rsidRPr="00800B27" w:rsidRDefault="00B25335" w:rsidP="00800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0B27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800B27" w:rsidRPr="00800B2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- элективный курс</w:t>
      </w:r>
      <w:r w:rsidR="00800B27" w:rsidRPr="00800B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77F27" w:rsidRPr="00800B2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677F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Химия.</w:t>
      </w:r>
      <w:r w:rsidR="00677F27" w:rsidRPr="00800B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77F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Трудности решения задач</w:t>
      </w:r>
      <w:r w:rsidR="00677F27" w:rsidRPr="00800B27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677F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070C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- 1 час</w:t>
      </w:r>
      <w:r w:rsidR="00800B27" w:rsidRPr="00800B2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7555B" w:rsidRDefault="00C7555B" w:rsidP="009F62E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438F" w:rsidRPr="002E06E1" w:rsidRDefault="009F62ED" w:rsidP="009F62E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8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</w:t>
      </w:r>
      <w:r w:rsidR="0055438F" w:rsidRPr="002E06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не предусматривает преподавание и изучение предмета «Второй иностранный язык, так как родители в заявлениях не выразили желания изучать учебный предмет.</w:t>
      </w:r>
    </w:p>
    <w:p w:rsidR="009F62ED" w:rsidRPr="009F62ED" w:rsidRDefault="009F62ED" w:rsidP="009F62E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9F62ED">
        <w:rPr>
          <w:rFonts w:ascii="Times New Roman" w:hAnsi="Times New Roman" w:cs="Times New Roman"/>
          <w:sz w:val="24"/>
          <w:szCs w:val="24"/>
          <w:lang w:eastAsia="ru-RU"/>
        </w:rPr>
        <w:t>В учебном плане предусмотрено выполнение обучающимися индивидуального(</w:t>
      </w:r>
      <w:proofErr w:type="spellStart"/>
      <w:r w:rsidRPr="009F62ED">
        <w:rPr>
          <w:rFonts w:ascii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F62ED">
        <w:rPr>
          <w:rFonts w:ascii="Times New Roman" w:hAnsi="Times New Roman" w:cs="Times New Roman"/>
          <w:sz w:val="24"/>
          <w:szCs w:val="24"/>
          <w:lang w:eastAsia="ru-RU"/>
        </w:rPr>
        <w:t>) проекта(</w:t>
      </w:r>
      <w:proofErr w:type="spellStart"/>
      <w:r w:rsidRPr="009F62ED">
        <w:rPr>
          <w:rFonts w:ascii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9F62ED">
        <w:rPr>
          <w:rFonts w:ascii="Times New Roman" w:hAnsi="Times New Roman" w:cs="Times New Roman"/>
          <w:sz w:val="24"/>
          <w:szCs w:val="24"/>
          <w:lang w:eastAsia="ru-RU"/>
        </w:rPr>
        <w:t>). Индивидуальный проект выполняется обучающимся самостоятельно под руководством учителя (</w:t>
      </w:r>
      <w:proofErr w:type="spellStart"/>
      <w:r w:rsidRPr="009F62ED">
        <w:rPr>
          <w:rFonts w:ascii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9F62ED">
        <w:rPr>
          <w:rFonts w:ascii="Times New Roman" w:hAnsi="Times New Roman" w:cs="Times New Roman"/>
          <w:sz w:val="24"/>
          <w:szCs w:val="24"/>
          <w:lang w:eastAsia="ru-RU"/>
        </w:rPr>
        <w:t xml:space="preserve"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62ED">
        <w:rPr>
          <w:rFonts w:ascii="Times New Roman" w:hAnsi="Times New Roman" w:cs="Times New Roman"/>
          <w:sz w:val="24"/>
          <w:szCs w:val="24"/>
          <w:lang w:eastAsia="ru-RU"/>
        </w:rPr>
        <w:t>Индивидуальный проект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9F62ED" w:rsidRPr="009F62ED" w:rsidRDefault="009F62ED" w:rsidP="009F62E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F62ED">
        <w:rPr>
          <w:rFonts w:ascii="Times New Roman" w:hAnsi="Times New Roman" w:cs="Times New Roman"/>
          <w:sz w:val="24"/>
          <w:szCs w:val="24"/>
          <w:lang w:eastAsia="ru-RU"/>
        </w:rPr>
        <w:t xml:space="preserve">Допускается включение в учебный план времени, отведенного в первую очередь на конструирование выбора обучающегося, его самоопределение и педагогическое сопровождение этих процессов. Могут быть выделены часы на консультирование с </w:t>
      </w:r>
      <w:proofErr w:type="spellStart"/>
      <w:r w:rsidRPr="009F62ED">
        <w:rPr>
          <w:rFonts w:ascii="Times New Roman" w:hAnsi="Times New Roman" w:cs="Times New Roman"/>
          <w:sz w:val="24"/>
          <w:szCs w:val="24"/>
          <w:lang w:eastAsia="ru-RU"/>
        </w:rPr>
        <w:t>тьютором</w:t>
      </w:r>
      <w:proofErr w:type="spellEnd"/>
      <w:r w:rsidRPr="009F62ED">
        <w:rPr>
          <w:rFonts w:ascii="Times New Roman" w:hAnsi="Times New Roman" w:cs="Times New Roman"/>
          <w:sz w:val="24"/>
          <w:szCs w:val="24"/>
          <w:lang w:eastAsia="ru-RU"/>
        </w:rPr>
        <w:t>, психологом, учителем, руководителем образовательной организации.</w:t>
      </w:r>
    </w:p>
    <w:p w:rsidR="009F62ED" w:rsidRPr="009F62ED" w:rsidRDefault="009F62ED" w:rsidP="009F62E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9F62ED">
        <w:rPr>
          <w:rFonts w:ascii="Times New Roman" w:hAnsi="Times New Roman" w:cs="Times New Roman"/>
          <w:sz w:val="24"/>
          <w:szCs w:val="24"/>
          <w:lang w:eastAsia="ru-RU"/>
        </w:rPr>
        <w:t>Учебный предмет "Математика" (предметная область "Математика и информатика") представлен в виде трех учебных курсов: "Алгебра и начала математического анализа", "Геометрия", "Вероятность и статистика".</w:t>
      </w:r>
    </w:p>
    <w:p w:rsidR="00DD3883" w:rsidRDefault="00DD3883" w:rsidP="00B2533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70C4" w:rsidRPr="00F845BC" w:rsidRDefault="000070C4" w:rsidP="000070C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845B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Промежуточная аттестация</w:t>
      </w:r>
      <w:r w:rsidRPr="00F845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проводится по каждому учебному предмету, курсу, дисциплине, модулю по итогам учебного года.</w:t>
      </w:r>
    </w:p>
    <w:p w:rsidR="000070C4" w:rsidRPr="00F845BC" w:rsidRDefault="000070C4" w:rsidP="000070C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5BC">
        <w:rPr>
          <w:rFonts w:ascii="Times New Roman" w:eastAsia="Calibri" w:hAnsi="Times New Roman" w:cs="Times New Roman"/>
          <w:sz w:val="24"/>
          <w:szCs w:val="24"/>
        </w:rPr>
        <w:t xml:space="preserve">      Освоение общеобразовательных программ среднего   общего образования завершается обязательным единым государственным экзаменом.</w:t>
      </w:r>
    </w:p>
    <w:p w:rsidR="00800B27" w:rsidRDefault="00800B27" w:rsidP="00B2533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0B27" w:rsidRDefault="00800B27" w:rsidP="00B2533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0B27" w:rsidRDefault="00800B27" w:rsidP="00B2533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1576" w:rsidRPr="00C64EE9" w:rsidRDefault="00E850B5" w:rsidP="00677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4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64EE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</w:t>
      </w:r>
      <w:r w:rsidR="00AA1576" w:rsidRPr="00C64EE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ниверсальн</w:t>
      </w:r>
      <w:r w:rsidRPr="00C64EE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ый </w:t>
      </w:r>
      <w:r w:rsidR="00AA1576" w:rsidRPr="00C64EE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профил</w:t>
      </w:r>
      <w:r w:rsidRPr="00C64EE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ь</w:t>
      </w:r>
    </w:p>
    <w:p w:rsidR="00AA1576" w:rsidRPr="00DD3883" w:rsidRDefault="00AA1576" w:rsidP="00AA1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8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977"/>
        <w:gridCol w:w="1134"/>
        <w:gridCol w:w="1133"/>
        <w:gridCol w:w="1283"/>
      </w:tblGrid>
      <w:tr w:rsidR="00AA1576" w:rsidRPr="00DD3883" w:rsidTr="00E30F7E"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5-ти дневная неделя</w:t>
            </w:r>
          </w:p>
        </w:tc>
      </w:tr>
      <w:tr w:rsidR="00AA1576" w:rsidRPr="00DD3883" w:rsidTr="00E30F7E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AA1576" w:rsidRPr="00DD3883" w:rsidTr="00B25335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576" w:rsidRPr="00B25335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5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AA1576" w:rsidRPr="00DD3883" w:rsidTr="00B25335"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576" w:rsidRPr="00B25335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576" w:rsidRPr="00DD3883" w:rsidTr="00B25335">
        <w:trPr>
          <w:trHeight w:val="272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576" w:rsidRPr="00B25335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5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1576" w:rsidRPr="00DD3883" w:rsidTr="00B25335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15699B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15699B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576" w:rsidRPr="00B25335" w:rsidRDefault="0015699B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1576" w:rsidRPr="00DD3883" w:rsidTr="00B25335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 w:rsidR="009F62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576" w:rsidRPr="00B25335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5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1576" w:rsidRPr="00DD3883" w:rsidTr="00B25335">
        <w:trPr>
          <w:trHeight w:val="461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677F27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677F27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576" w:rsidRPr="00B25335" w:rsidRDefault="00677F27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1576" w:rsidRPr="00DD3883" w:rsidTr="00B25335">
        <w:trPr>
          <w:trHeight w:val="272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576" w:rsidRPr="00B25335" w:rsidRDefault="00B25335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1576" w:rsidRPr="00DD3883" w:rsidTr="00B25335">
        <w:trPr>
          <w:trHeight w:val="272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576" w:rsidRPr="00B25335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5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1576" w:rsidRPr="00DD3883" w:rsidTr="00B25335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76" w:rsidRPr="00DD3883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576" w:rsidRPr="00B25335" w:rsidRDefault="00AA1576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5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5335" w:rsidRPr="00DD3883" w:rsidTr="00B25335"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5" w:rsidRPr="00DD3883" w:rsidRDefault="00B25335" w:rsidP="00B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5" w:rsidRPr="00DD3883" w:rsidRDefault="00B25335" w:rsidP="00B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5" w:rsidRPr="00DD3883" w:rsidRDefault="00B25335" w:rsidP="00B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5" w:rsidRPr="00DD3883" w:rsidRDefault="00B25335" w:rsidP="00B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335" w:rsidRPr="00B25335" w:rsidRDefault="00B25335" w:rsidP="00B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5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5335" w:rsidRPr="00DD3883" w:rsidTr="00B25335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5" w:rsidRPr="00DD3883" w:rsidRDefault="00B25335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5" w:rsidRPr="00DD3883" w:rsidRDefault="00B25335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5" w:rsidRPr="00DD3883" w:rsidRDefault="0015699B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5" w:rsidRPr="00DD3883" w:rsidRDefault="0015699B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335" w:rsidRPr="00B25335" w:rsidRDefault="0015699B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5335" w:rsidRPr="00DD3883" w:rsidTr="00B25335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5" w:rsidRPr="00DD3883" w:rsidRDefault="00B25335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5" w:rsidRPr="00DD3883" w:rsidRDefault="00B25335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5" w:rsidRPr="00DD3883" w:rsidRDefault="00B25335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5" w:rsidRPr="00DD3883" w:rsidRDefault="00B25335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335" w:rsidRPr="00B25335" w:rsidRDefault="00B25335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5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5335" w:rsidRPr="00DD3883" w:rsidTr="00B25335"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5" w:rsidRPr="00DD3883" w:rsidRDefault="00B25335" w:rsidP="00B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5" w:rsidRPr="00DD3883" w:rsidRDefault="00B25335" w:rsidP="00B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5" w:rsidRPr="00DD3883" w:rsidRDefault="00B25335" w:rsidP="00B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5" w:rsidRPr="00DD3883" w:rsidRDefault="00B25335" w:rsidP="00B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335" w:rsidRPr="00B25335" w:rsidRDefault="00B25335" w:rsidP="00B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5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5335" w:rsidRPr="00DD3883" w:rsidTr="00B25335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5" w:rsidRPr="00DD3883" w:rsidRDefault="00B25335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5" w:rsidRPr="00DD3883" w:rsidRDefault="00B25335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5" w:rsidRPr="00581938" w:rsidRDefault="0015699B" w:rsidP="00B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5" w:rsidRPr="00581938" w:rsidRDefault="00DA0B91" w:rsidP="00B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335" w:rsidRPr="00B25335" w:rsidRDefault="00DA0B91" w:rsidP="00B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5335" w:rsidRPr="00DD3883" w:rsidTr="00B25335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5" w:rsidRPr="00DD3883" w:rsidRDefault="00B25335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5" w:rsidRPr="00DD3883" w:rsidRDefault="00B25335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5" w:rsidRPr="00DD3883" w:rsidRDefault="00DA0B91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5" w:rsidRPr="00DD3883" w:rsidRDefault="00DA0B91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335" w:rsidRPr="00B25335" w:rsidRDefault="00DA0B91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EE9" w:rsidRPr="00DD3883" w:rsidTr="00B25335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9" w:rsidRPr="00DD3883" w:rsidRDefault="00C64EE9" w:rsidP="0013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сновы безопасности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9" w:rsidRPr="00DD3883" w:rsidRDefault="00C64EE9" w:rsidP="0013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сновы безопасности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9" w:rsidRPr="00DD3883" w:rsidRDefault="00C64EE9" w:rsidP="0013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9" w:rsidRPr="00DD3883" w:rsidRDefault="00C64EE9" w:rsidP="0013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E9" w:rsidRPr="00B25335" w:rsidRDefault="00C64EE9" w:rsidP="0013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5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EE9" w:rsidRPr="00DD3883" w:rsidTr="00B25335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9" w:rsidRPr="00352DE8" w:rsidRDefault="00C64EE9" w:rsidP="001D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9" w:rsidRPr="00352DE8" w:rsidRDefault="00C64EE9" w:rsidP="001D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9" w:rsidRPr="00352DE8" w:rsidRDefault="00C64EE9" w:rsidP="001D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9" w:rsidRPr="00352DE8" w:rsidRDefault="00C64EE9" w:rsidP="001D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E9" w:rsidRPr="00352DE8" w:rsidRDefault="00C64EE9" w:rsidP="001D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64EE9" w:rsidRPr="00DD3883" w:rsidTr="00B25335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9" w:rsidRPr="00352DE8" w:rsidRDefault="00C64EE9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9" w:rsidRPr="00352DE8" w:rsidRDefault="00C64EE9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9" w:rsidRPr="00352DE8" w:rsidRDefault="00C64EE9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9" w:rsidRPr="00352DE8" w:rsidRDefault="00C64EE9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E9" w:rsidRPr="00B25335" w:rsidRDefault="00C64EE9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5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EE9" w:rsidRPr="00DD3883" w:rsidTr="00B25335"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9" w:rsidRPr="00352DE8" w:rsidRDefault="00C64EE9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9" w:rsidRPr="00352DE8" w:rsidRDefault="00C64EE9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9" w:rsidRPr="00352DE8" w:rsidRDefault="00C64EE9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E9" w:rsidRPr="00B25335" w:rsidRDefault="00C64EE9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5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64EE9" w:rsidRPr="00DD3883" w:rsidTr="00B25335"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9" w:rsidRPr="00352DE8" w:rsidRDefault="00C64EE9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:rsidR="00C64EE9" w:rsidRPr="00352DE8" w:rsidRDefault="00C64EE9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«Русский язык. Подготовка к ЕГЭ»</w:t>
            </w:r>
          </w:p>
          <w:p w:rsidR="00C64EE9" w:rsidRPr="00352DE8" w:rsidRDefault="007A15FA" w:rsidP="003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B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Химия.</w:t>
            </w:r>
            <w:r w:rsidRPr="00800B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Трудности решения задач</w:t>
            </w:r>
            <w:r w:rsidRPr="00800B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9" w:rsidRPr="00352DE8" w:rsidRDefault="00C64EE9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4EE9" w:rsidRPr="00352DE8" w:rsidRDefault="00C64EE9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4EE9" w:rsidRPr="00352DE8" w:rsidRDefault="00C64EE9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</w:t>
            </w:r>
          </w:p>
          <w:p w:rsidR="00C64EE9" w:rsidRPr="00352DE8" w:rsidRDefault="00352DE8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</w:t>
            </w:r>
            <w:r w:rsidR="00C64EE9" w:rsidRPr="00352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9" w:rsidRPr="00352DE8" w:rsidRDefault="00C64EE9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64EE9" w:rsidRPr="00352DE8" w:rsidRDefault="00C64EE9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4EE9" w:rsidRPr="00352DE8" w:rsidRDefault="00C64EE9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52DE8" w:rsidRPr="00352DE8" w:rsidRDefault="00352DE8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2D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E9" w:rsidRDefault="00C64EE9" w:rsidP="00C6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64EE9" w:rsidRDefault="00C64EE9" w:rsidP="00C6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4EE9" w:rsidRDefault="00C64EE9" w:rsidP="00C6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A15FA" w:rsidRPr="00B25335" w:rsidRDefault="007A15FA" w:rsidP="00C6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EE9" w:rsidRPr="00DD3883" w:rsidTr="00B25335"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9" w:rsidRPr="00DD3883" w:rsidRDefault="00C64EE9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9" w:rsidRPr="00DD3883" w:rsidRDefault="00C64EE9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9" w:rsidRPr="00DD3883" w:rsidRDefault="00C64EE9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E9" w:rsidRPr="00B25335" w:rsidRDefault="00C64EE9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5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C64EE9" w:rsidRPr="00DD3883" w:rsidTr="00B25335"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9" w:rsidRPr="00DD3883" w:rsidRDefault="00C64EE9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9" w:rsidRPr="00DD3883" w:rsidRDefault="00C64EE9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9" w:rsidRPr="00DD3883" w:rsidRDefault="00C64EE9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E9" w:rsidRPr="00B25335" w:rsidRDefault="00C64EE9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5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C64EE9" w:rsidRPr="00DD3883" w:rsidTr="00B25335"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9" w:rsidRPr="00DD3883" w:rsidRDefault="00C64EE9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9" w:rsidRPr="00DD3883" w:rsidRDefault="00C64EE9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9" w:rsidRPr="00DD3883" w:rsidRDefault="00C64EE9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E9" w:rsidRPr="00B25335" w:rsidRDefault="00C64EE9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5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C64EE9" w:rsidRPr="00DD3883" w:rsidTr="00E30F7E"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9" w:rsidRPr="00DD3883" w:rsidRDefault="00C64EE9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Общая допустимая нагрузка за период обучения в 10 - 11-х классах в соответствии с действующими санитарными </w:t>
            </w: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правилами и нормами в часах,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9" w:rsidRPr="00DD3883" w:rsidRDefault="00C64EE9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E9" w:rsidRPr="00DD3883" w:rsidRDefault="00C64EE9" w:rsidP="009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</w:tbl>
    <w:p w:rsidR="00B25335" w:rsidRDefault="00F845BC" w:rsidP="00F84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5B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</w:t>
      </w:r>
    </w:p>
    <w:p w:rsidR="00F845BC" w:rsidRPr="00F845BC" w:rsidRDefault="00F845BC" w:rsidP="00F84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845B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845B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Промежуточная аттестация</w:t>
      </w:r>
      <w:r w:rsidRPr="00F845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проводится по каждому учебному предмету, курсу, дисциплине, модулю в 11 классе по итогам учебного года.</w:t>
      </w:r>
    </w:p>
    <w:p w:rsidR="00F845BC" w:rsidRPr="00F845BC" w:rsidRDefault="00F845BC" w:rsidP="00F845B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5BC">
        <w:rPr>
          <w:rFonts w:ascii="Times New Roman" w:eastAsia="Calibri" w:hAnsi="Times New Roman" w:cs="Times New Roman"/>
          <w:sz w:val="24"/>
          <w:szCs w:val="24"/>
        </w:rPr>
        <w:t xml:space="preserve">      Освоение общеобразовательных программ среднего   общего образования завершается обязательным единым государственным экзаменом.</w:t>
      </w:r>
    </w:p>
    <w:p w:rsidR="00F845BC" w:rsidRPr="00F845BC" w:rsidRDefault="00F845BC" w:rsidP="00F845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313131"/>
          <w:spacing w:val="-1"/>
          <w:sz w:val="26"/>
          <w:szCs w:val="26"/>
        </w:rPr>
      </w:pPr>
    </w:p>
    <w:p w:rsidR="00F845BC" w:rsidRDefault="00F845BC" w:rsidP="00F845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313131"/>
          <w:spacing w:val="-1"/>
          <w:sz w:val="26"/>
          <w:szCs w:val="26"/>
        </w:rPr>
      </w:pPr>
      <w:r w:rsidRPr="00F845BC">
        <w:rPr>
          <w:rFonts w:ascii="Times New Roman" w:eastAsia="Calibri" w:hAnsi="Times New Roman" w:cs="Times New Roman"/>
          <w:b/>
          <w:bCs/>
          <w:color w:val="313131"/>
          <w:spacing w:val="-1"/>
          <w:sz w:val="26"/>
          <w:szCs w:val="26"/>
        </w:rPr>
        <w:t>Формы промежуточной аттестации</w:t>
      </w:r>
    </w:p>
    <w:p w:rsidR="00F845BC" w:rsidRPr="00F845BC" w:rsidRDefault="00F845BC" w:rsidP="00F845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313131"/>
          <w:spacing w:val="-1"/>
          <w:sz w:val="26"/>
          <w:szCs w:val="26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987"/>
        <w:gridCol w:w="1842"/>
        <w:gridCol w:w="1843"/>
      </w:tblGrid>
      <w:tr w:rsidR="00C64EE9" w:rsidRPr="00F845BC" w:rsidTr="00C64EE9">
        <w:trPr>
          <w:trHeight w:hRule="exact" w:val="8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EE9" w:rsidRPr="00F845BC" w:rsidRDefault="00C64EE9" w:rsidP="00F845BC">
            <w:pPr>
              <w:widowControl w:val="0"/>
              <w:spacing w:after="0" w:line="24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5B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Предметная</w:t>
            </w:r>
          </w:p>
          <w:p w:rsidR="00C64EE9" w:rsidRPr="00F845BC" w:rsidRDefault="00C64EE9" w:rsidP="00F845BC">
            <w:pPr>
              <w:widowControl w:val="0"/>
              <w:spacing w:after="0" w:line="24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5B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область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EE9" w:rsidRPr="00F845BC" w:rsidRDefault="00C64EE9" w:rsidP="00F845BC">
            <w:pPr>
              <w:widowControl w:val="0"/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5B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Учебные предметы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EE9" w:rsidRPr="00F845BC" w:rsidRDefault="00C64EE9" w:rsidP="00F845BC">
            <w:pPr>
              <w:widowControl w:val="0"/>
              <w:spacing w:after="0" w:line="274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845B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  <w:r w:rsidRPr="00F845B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EE9" w:rsidRPr="00F845BC" w:rsidRDefault="00800B27" w:rsidP="00F845BC">
            <w:pPr>
              <w:widowControl w:val="0"/>
              <w:spacing w:after="0" w:line="274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 класс</w:t>
            </w:r>
          </w:p>
        </w:tc>
      </w:tr>
      <w:tr w:rsidR="00221EB0" w:rsidRPr="00F845BC" w:rsidTr="00221EB0">
        <w:trPr>
          <w:trHeight w:hRule="exact" w:val="46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EB0" w:rsidRDefault="00221EB0" w:rsidP="00F845BC">
            <w:pPr>
              <w:widowControl w:val="0"/>
              <w:spacing w:after="0" w:line="278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845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Русский язык и литература</w:t>
            </w:r>
          </w:p>
          <w:p w:rsidR="00221EB0" w:rsidRDefault="00221EB0" w:rsidP="00F845BC">
            <w:pPr>
              <w:widowControl w:val="0"/>
              <w:spacing w:after="0" w:line="278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221EB0" w:rsidRPr="00F845BC" w:rsidRDefault="00221EB0" w:rsidP="00F845BC">
            <w:pPr>
              <w:widowControl w:val="0"/>
              <w:spacing w:after="0" w:line="278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EB0" w:rsidRDefault="00221EB0" w:rsidP="00F845BC">
            <w:pPr>
              <w:widowControl w:val="0"/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845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Русский язык</w:t>
            </w:r>
          </w:p>
          <w:p w:rsidR="00221EB0" w:rsidRPr="00F845BC" w:rsidRDefault="00221EB0" w:rsidP="00F845BC">
            <w:pPr>
              <w:widowControl w:val="0"/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EB0" w:rsidRPr="00F845BC" w:rsidRDefault="00221EB0" w:rsidP="00F845BC">
            <w:pPr>
              <w:widowControl w:val="0"/>
              <w:spacing w:after="0" w:line="24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EB0" w:rsidRPr="00F845BC" w:rsidRDefault="00221EB0" w:rsidP="00F12853">
            <w:pPr>
              <w:widowControl w:val="0"/>
              <w:spacing w:after="0" w:line="24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Тест</w:t>
            </w:r>
          </w:p>
        </w:tc>
      </w:tr>
      <w:tr w:rsidR="00221EB0" w:rsidRPr="00F845BC" w:rsidTr="00221EB0">
        <w:trPr>
          <w:trHeight w:hRule="exact" w:val="416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1EB0" w:rsidRPr="00F845BC" w:rsidRDefault="00221EB0" w:rsidP="00F8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EB0" w:rsidRDefault="00221EB0" w:rsidP="00F845BC">
            <w:pPr>
              <w:widowControl w:val="0"/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845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Литература</w:t>
            </w:r>
          </w:p>
          <w:p w:rsidR="00221EB0" w:rsidRPr="00F845BC" w:rsidRDefault="00221EB0" w:rsidP="00F845BC">
            <w:pPr>
              <w:widowControl w:val="0"/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EB0" w:rsidRPr="00F845BC" w:rsidRDefault="00221EB0" w:rsidP="00F845BC">
            <w:pPr>
              <w:widowControl w:val="0"/>
              <w:spacing w:after="0" w:line="24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EB0" w:rsidRPr="00F845BC" w:rsidRDefault="00221EB0" w:rsidP="00F12853">
            <w:pPr>
              <w:widowControl w:val="0"/>
              <w:spacing w:after="0" w:line="24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221EB0" w:rsidRPr="00F845BC" w:rsidTr="00C64EE9">
        <w:trPr>
          <w:trHeight w:hRule="exact" w:val="6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EB0" w:rsidRPr="00F845BC" w:rsidRDefault="00221EB0" w:rsidP="00F845BC">
            <w:pPr>
              <w:widowControl w:val="0"/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5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Иностранные</w:t>
            </w:r>
          </w:p>
          <w:p w:rsidR="00221EB0" w:rsidRPr="00F845BC" w:rsidRDefault="00221EB0" w:rsidP="00F845BC">
            <w:pPr>
              <w:widowControl w:val="0"/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5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языки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EB0" w:rsidRDefault="00221EB0" w:rsidP="00F845BC">
            <w:pPr>
              <w:widowControl w:val="0"/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845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Иностранный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(английский)</w:t>
            </w:r>
          </w:p>
          <w:p w:rsidR="00221EB0" w:rsidRPr="00F845BC" w:rsidRDefault="00221EB0" w:rsidP="00F845BC">
            <w:pPr>
              <w:widowControl w:val="0"/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EB0" w:rsidRPr="00F845BC" w:rsidRDefault="00221EB0" w:rsidP="00F845BC">
            <w:pPr>
              <w:widowControl w:val="0"/>
              <w:spacing w:after="0" w:line="24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EB0" w:rsidRPr="00F845BC" w:rsidRDefault="00221EB0" w:rsidP="00F12853">
            <w:pPr>
              <w:widowControl w:val="0"/>
              <w:spacing w:after="0" w:line="24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221EB0" w:rsidRPr="00F845BC" w:rsidTr="00221EB0">
        <w:trPr>
          <w:trHeight w:hRule="exact" w:val="79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EB0" w:rsidRPr="00F845BC" w:rsidRDefault="00221EB0" w:rsidP="00F845BC">
            <w:pPr>
              <w:widowControl w:val="0"/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EB0" w:rsidRDefault="00221EB0" w:rsidP="00F845BC">
            <w:pPr>
              <w:widowControl w:val="0"/>
              <w:spacing w:after="0" w:line="24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  <w:p w:rsidR="00221EB0" w:rsidRPr="00F845BC" w:rsidRDefault="00221EB0" w:rsidP="00F845BC">
            <w:pPr>
              <w:widowControl w:val="0"/>
              <w:spacing w:after="0" w:line="24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EB0" w:rsidRPr="00F845BC" w:rsidRDefault="00221EB0" w:rsidP="00F845BC">
            <w:pPr>
              <w:widowControl w:val="0"/>
              <w:spacing w:after="0" w:line="24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EB0" w:rsidRDefault="00221EB0" w:rsidP="00F845BC">
            <w:pPr>
              <w:widowControl w:val="0"/>
              <w:spacing w:after="0" w:line="24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221EB0" w:rsidRPr="00F845BC" w:rsidTr="00221EB0">
        <w:trPr>
          <w:trHeight w:hRule="exact" w:val="619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EB0" w:rsidRPr="00F845BC" w:rsidRDefault="00221EB0" w:rsidP="00F845BC">
            <w:pPr>
              <w:widowControl w:val="0"/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EB0" w:rsidRDefault="00221EB0" w:rsidP="00F845BC">
            <w:pPr>
              <w:widowControl w:val="0"/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  <w:p w:rsidR="00221EB0" w:rsidRPr="00F845BC" w:rsidRDefault="00221EB0" w:rsidP="00F845BC">
            <w:pPr>
              <w:widowControl w:val="0"/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EB0" w:rsidRPr="00F845BC" w:rsidRDefault="00221EB0" w:rsidP="00F845BC">
            <w:pPr>
              <w:widowControl w:val="0"/>
              <w:spacing w:after="0" w:line="24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EB0" w:rsidRDefault="00221EB0" w:rsidP="00F845BC">
            <w:pPr>
              <w:widowControl w:val="0"/>
              <w:spacing w:after="0" w:line="24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221EB0" w:rsidRPr="00F845BC" w:rsidTr="00221EB0">
        <w:trPr>
          <w:trHeight w:hRule="exact" w:val="649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EB0" w:rsidRPr="00F845BC" w:rsidRDefault="00221EB0" w:rsidP="00F845BC">
            <w:pPr>
              <w:widowControl w:val="0"/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EB0" w:rsidRDefault="00221EB0" w:rsidP="00F845BC">
            <w:pPr>
              <w:widowControl w:val="0"/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  <w:p w:rsidR="00221EB0" w:rsidRPr="00F845BC" w:rsidRDefault="00221EB0" w:rsidP="00F845BC">
            <w:pPr>
              <w:widowControl w:val="0"/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EB0" w:rsidRPr="00F845BC" w:rsidRDefault="00221EB0" w:rsidP="00F845BC">
            <w:pPr>
              <w:widowControl w:val="0"/>
              <w:spacing w:after="0" w:line="24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EB0" w:rsidRDefault="00221EB0" w:rsidP="00F845BC">
            <w:pPr>
              <w:widowControl w:val="0"/>
              <w:spacing w:after="0" w:line="24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221EB0" w:rsidRPr="00F845BC" w:rsidTr="00C64EE9">
        <w:trPr>
          <w:trHeight w:hRule="exact" w:val="468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EB0" w:rsidRPr="00F845BC" w:rsidRDefault="00221EB0" w:rsidP="00F845BC">
            <w:pPr>
              <w:widowControl w:val="0"/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EB0" w:rsidRDefault="00221EB0" w:rsidP="00F845BC">
            <w:pPr>
              <w:widowControl w:val="0"/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  <w:p w:rsidR="00221EB0" w:rsidRPr="00F845BC" w:rsidRDefault="00221EB0" w:rsidP="00F845BC">
            <w:pPr>
              <w:widowControl w:val="0"/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EB0" w:rsidRPr="00F845BC" w:rsidRDefault="00221EB0" w:rsidP="00F845BC">
            <w:pPr>
              <w:widowControl w:val="0"/>
              <w:spacing w:after="0" w:line="24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EB0" w:rsidRPr="00F845BC" w:rsidRDefault="00221EB0" w:rsidP="00F12853">
            <w:pPr>
              <w:widowControl w:val="0"/>
              <w:spacing w:after="0" w:line="24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221EB0" w:rsidRPr="00F845BC" w:rsidTr="00221EB0">
        <w:trPr>
          <w:trHeight w:hRule="exact" w:val="62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EB0" w:rsidRDefault="00221EB0" w:rsidP="00141E7C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  <w:p w:rsidR="00221EB0" w:rsidRDefault="00221EB0" w:rsidP="00141E7C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221EB0" w:rsidRPr="00F845BC" w:rsidRDefault="00221EB0" w:rsidP="00141E7C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EB0" w:rsidRDefault="00221EB0" w:rsidP="00141E7C">
            <w:pPr>
              <w:widowControl w:val="0"/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История</w:t>
            </w:r>
          </w:p>
          <w:p w:rsidR="00221EB0" w:rsidRPr="00F845BC" w:rsidRDefault="00221EB0" w:rsidP="00141E7C">
            <w:pPr>
              <w:widowControl w:val="0"/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EB0" w:rsidRPr="00F845BC" w:rsidRDefault="00221EB0" w:rsidP="001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EB0" w:rsidRPr="00F845BC" w:rsidRDefault="00221EB0" w:rsidP="00F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221EB0" w:rsidRPr="00F845BC" w:rsidTr="00C64EE9">
        <w:trPr>
          <w:trHeight w:hRule="exact" w:val="476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1EB0" w:rsidRPr="00F845BC" w:rsidRDefault="00221EB0" w:rsidP="00F8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EB0" w:rsidRDefault="00221EB0" w:rsidP="00141E7C">
            <w:pPr>
              <w:widowControl w:val="0"/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Обществознание</w:t>
            </w:r>
          </w:p>
          <w:p w:rsidR="00221EB0" w:rsidRPr="00F845BC" w:rsidRDefault="00221EB0" w:rsidP="00F845BC">
            <w:pPr>
              <w:widowControl w:val="0"/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EB0" w:rsidRPr="00F845BC" w:rsidRDefault="00221EB0" w:rsidP="00F8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EB0" w:rsidRPr="00F845BC" w:rsidRDefault="00221EB0" w:rsidP="00F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221EB0" w:rsidRPr="00F845BC" w:rsidTr="00C64EE9">
        <w:trPr>
          <w:trHeight w:hRule="exact" w:val="476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1EB0" w:rsidRPr="00F845BC" w:rsidRDefault="00221EB0" w:rsidP="00F8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EB0" w:rsidRDefault="00221EB0" w:rsidP="00141E7C">
            <w:pPr>
              <w:widowControl w:val="0"/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География</w:t>
            </w:r>
          </w:p>
          <w:p w:rsidR="00221EB0" w:rsidRPr="00F845BC" w:rsidRDefault="00221EB0" w:rsidP="00F845BC">
            <w:pPr>
              <w:widowControl w:val="0"/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EB0" w:rsidRPr="00F845BC" w:rsidRDefault="00221EB0" w:rsidP="00F8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EB0" w:rsidRPr="00F845BC" w:rsidRDefault="00221EB0" w:rsidP="00F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221EB0" w:rsidRPr="00F845BC" w:rsidTr="00221EB0">
        <w:trPr>
          <w:trHeight w:hRule="exact" w:val="59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EB0" w:rsidRPr="00F845BC" w:rsidRDefault="00221EB0" w:rsidP="001359A9">
            <w:pPr>
              <w:widowControl w:val="0"/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EB0" w:rsidRPr="00F845BC" w:rsidRDefault="00221EB0" w:rsidP="001359A9">
            <w:pPr>
              <w:widowControl w:val="0"/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5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EB0" w:rsidRPr="00F845BC" w:rsidRDefault="00221EB0" w:rsidP="001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EB0" w:rsidRPr="00F845BC" w:rsidRDefault="00221EB0" w:rsidP="00F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221EB0" w:rsidRPr="00F845BC" w:rsidTr="00221EB0">
        <w:trPr>
          <w:trHeight w:hRule="exact" w:val="559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EB0" w:rsidRPr="00F845BC" w:rsidRDefault="00221EB0" w:rsidP="00F845BC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EB0" w:rsidRDefault="00221EB0" w:rsidP="00F845BC">
            <w:pPr>
              <w:widowControl w:val="0"/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845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EB0" w:rsidRPr="00F845BC" w:rsidRDefault="00221EB0" w:rsidP="00F8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EB0" w:rsidRPr="00F845BC" w:rsidRDefault="00221EB0" w:rsidP="00F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221EB0" w:rsidRPr="00F845BC" w:rsidTr="00221EB0">
        <w:trPr>
          <w:trHeight w:hRule="exact" w:val="581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EB0" w:rsidRPr="00F845BC" w:rsidRDefault="00221EB0" w:rsidP="00F845BC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EB0" w:rsidRPr="00F845BC" w:rsidRDefault="00221EB0" w:rsidP="00E45976">
            <w:pPr>
              <w:widowControl w:val="0"/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845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EB0" w:rsidRPr="00F845BC" w:rsidRDefault="00221EB0" w:rsidP="00F8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EB0" w:rsidRPr="00F845BC" w:rsidRDefault="00221EB0" w:rsidP="00F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221EB0" w:rsidRPr="00F845BC" w:rsidTr="00C64EE9">
        <w:trPr>
          <w:trHeight w:hRule="exact" w:val="7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EB0" w:rsidRPr="00DD3883" w:rsidRDefault="00221EB0" w:rsidP="0013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сновы безопасности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EB0" w:rsidRPr="00DD3883" w:rsidRDefault="00221EB0" w:rsidP="0013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DD38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сновы безопасности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EB0" w:rsidRDefault="00221EB0" w:rsidP="0013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EB0" w:rsidRDefault="00221EB0" w:rsidP="00F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221EB0" w:rsidRPr="00F845BC" w:rsidTr="00C64EE9">
        <w:trPr>
          <w:trHeight w:hRule="exact" w:val="6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EB0" w:rsidRPr="00F845BC" w:rsidRDefault="00221EB0" w:rsidP="00A4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изическая культура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EB0" w:rsidRPr="00F845BC" w:rsidRDefault="00221EB0" w:rsidP="00A45370">
            <w:pPr>
              <w:widowControl w:val="0"/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845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EB0" w:rsidRDefault="00221EB0" w:rsidP="00A4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EB0" w:rsidRDefault="00221EB0" w:rsidP="00F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221EB0" w:rsidRPr="00F845BC" w:rsidTr="00C64EE9">
        <w:trPr>
          <w:trHeight w:hRule="exact" w:val="4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EB0" w:rsidRPr="00F845BC" w:rsidRDefault="00221EB0" w:rsidP="00F8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EB0" w:rsidRPr="00F845BC" w:rsidRDefault="00221EB0" w:rsidP="00F845BC">
            <w:pPr>
              <w:widowControl w:val="0"/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5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Индивидуальный проект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EB0" w:rsidRPr="00F845BC" w:rsidRDefault="00221EB0" w:rsidP="00F8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EB0" w:rsidRPr="00F845BC" w:rsidRDefault="00221EB0" w:rsidP="00F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</w:t>
            </w:r>
          </w:p>
        </w:tc>
      </w:tr>
    </w:tbl>
    <w:p w:rsidR="00221EB0" w:rsidRPr="002275DF" w:rsidRDefault="00221EB0" w:rsidP="00221E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5DF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221EB0" w:rsidRPr="002275DF" w:rsidRDefault="00221EB0" w:rsidP="00221E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EB0" w:rsidRPr="002275DF" w:rsidRDefault="00221EB0" w:rsidP="00221E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5DF">
        <w:rPr>
          <w:rFonts w:ascii="Times New Roman" w:eastAsia="Calibri" w:hAnsi="Times New Roman" w:cs="Times New Roman"/>
          <w:sz w:val="24"/>
          <w:szCs w:val="24"/>
        </w:rPr>
        <w:t>Внеурочная деятельность, как и деятельность учащихся в рамках уроков, направлена на достижение результатов освоения ООП, но при этом реализуется в формах, отличных от урочных на основании запросов учащихся, выбора их родителей (законных представителей), а также с учётом имеющихся кадровых, материально-технических и иных условий.</w:t>
      </w:r>
    </w:p>
    <w:p w:rsidR="00221EB0" w:rsidRPr="002275DF" w:rsidRDefault="00221EB0" w:rsidP="00221EB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75DF">
        <w:rPr>
          <w:rFonts w:ascii="Times New Roman" w:hAnsi="Times New Roman" w:cs="Times New Roman"/>
          <w:sz w:val="24"/>
          <w:szCs w:val="24"/>
        </w:rPr>
        <w:t xml:space="preserve">Формы организации образовательного процесса, способы и направления внеурочной деятельности определяются школой самостоятельно. </w:t>
      </w:r>
    </w:p>
    <w:p w:rsidR="00221EB0" w:rsidRPr="002275DF" w:rsidRDefault="00221EB0" w:rsidP="00221E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5DF">
        <w:rPr>
          <w:rFonts w:ascii="Times New Roman" w:hAnsi="Times New Roman" w:cs="Times New Roman"/>
          <w:b/>
          <w:sz w:val="24"/>
          <w:szCs w:val="24"/>
        </w:rPr>
        <w:lastRenderedPageBreak/>
        <w:t>Внеурочная деятельность</w:t>
      </w:r>
      <w:r w:rsidRPr="002275DF">
        <w:rPr>
          <w:rFonts w:ascii="Times New Roman" w:hAnsi="Times New Roman" w:cs="Times New Roman"/>
          <w:sz w:val="24"/>
          <w:szCs w:val="24"/>
        </w:rPr>
        <w:t xml:space="preserve"> организуется по направлениям развития личности (патриотическое, спортивно-оздоровительное, духовно-нравственное, социальное,  </w:t>
      </w:r>
      <w:proofErr w:type="spellStart"/>
      <w:r w:rsidRPr="002275DF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2275DF">
        <w:rPr>
          <w:rFonts w:ascii="Times New Roman" w:hAnsi="Times New Roman" w:cs="Times New Roman"/>
          <w:sz w:val="24"/>
          <w:szCs w:val="24"/>
        </w:rPr>
        <w:t xml:space="preserve">, общекультурное) в таких формах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олимпиады, поисковые и научные исследования, общественно полезные практики, военно-патриотические объединения и другие формы, отличные от урочной, на добровольной основе в соответствии с выбором участников образовательных отношений.   </w:t>
      </w:r>
    </w:p>
    <w:p w:rsidR="00221EB0" w:rsidRPr="002275DF" w:rsidRDefault="00221EB0" w:rsidP="00221E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221EB0" w:rsidRPr="002275DF" w:rsidRDefault="00221EB0" w:rsidP="00221E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2275DF">
        <w:rPr>
          <w:rFonts w:ascii="Times New Roman" w:hAnsi="Times New Roman" w:cs="Times New Roman"/>
          <w:b/>
          <w:sz w:val="24"/>
          <w:szCs w:val="24"/>
          <w:lang w:bidi="en-US"/>
        </w:rPr>
        <w:t>Формы внеурочной деятельности</w:t>
      </w:r>
    </w:p>
    <w:p w:rsidR="00221EB0" w:rsidRPr="002275DF" w:rsidRDefault="00221EB0" w:rsidP="00221E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tbl>
      <w:tblPr>
        <w:tblW w:w="10691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4961"/>
        <w:gridCol w:w="3094"/>
      </w:tblGrid>
      <w:tr w:rsidR="00221EB0" w:rsidRPr="002275DF" w:rsidTr="00F12853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Направление образовательно-воспитательной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Формы работы</w:t>
            </w:r>
          </w:p>
          <w:p w:rsidR="00221EB0" w:rsidRPr="002275DF" w:rsidRDefault="00221EB0" w:rsidP="00F128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221EB0" w:rsidRPr="002275DF" w:rsidRDefault="00221EB0" w:rsidP="00F128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Кадровое </w:t>
            </w:r>
          </w:p>
          <w:p w:rsidR="00221EB0" w:rsidRPr="002275DF" w:rsidRDefault="00221EB0" w:rsidP="00F128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обеспечение</w:t>
            </w:r>
          </w:p>
        </w:tc>
      </w:tr>
      <w:tr w:rsidR="00221EB0" w:rsidRPr="002275DF" w:rsidTr="00F12853"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Патриотическое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Юнармия</w:t>
            </w:r>
            <w:proofErr w:type="spellEnd"/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Руководитель кружка</w:t>
            </w:r>
          </w:p>
          <w:p w:rsidR="00221EB0" w:rsidRPr="002275DF" w:rsidRDefault="00221EB0" w:rsidP="00F1285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Зам.директора</w:t>
            </w:r>
            <w:proofErr w:type="spellEnd"/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по </w:t>
            </w:r>
            <w:r w:rsidR="007A15F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</w:t>
            </w: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ВР</w:t>
            </w:r>
          </w:p>
          <w:p w:rsidR="00221EB0" w:rsidRPr="002275DF" w:rsidRDefault="00221EB0" w:rsidP="00F1285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Советник по воспитанию</w:t>
            </w:r>
          </w:p>
          <w:p w:rsidR="00221EB0" w:rsidRPr="002275DF" w:rsidRDefault="00221EB0" w:rsidP="00F1285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 школы</w:t>
            </w:r>
          </w:p>
          <w:p w:rsidR="00221EB0" w:rsidRPr="002275DF" w:rsidRDefault="00221EB0" w:rsidP="00F1285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</w:tr>
      <w:tr w:rsidR="00221EB0" w:rsidRPr="002275DF" w:rsidTr="00F12853"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Экскурсионные поездки по местам боевой славы</w:t>
            </w:r>
          </w:p>
        </w:tc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221EB0" w:rsidRPr="002275DF" w:rsidTr="00F12853"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Праздники, торжественные линейки, уроки мужества, посвященные Дням воинской Славы,  Дню Победы, Дню освобождения </w:t>
            </w:r>
            <w:proofErr w:type="spellStart"/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Брянщины</w:t>
            </w:r>
            <w:proofErr w:type="spellEnd"/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от немецко-фашистских оккупантов</w:t>
            </w:r>
          </w:p>
        </w:tc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221EB0" w:rsidRPr="002275DF" w:rsidTr="00F12853"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</w:rPr>
              <w:t>Экскурсии в районный музеи, воинскую часть, виртуальные экскурсии</w:t>
            </w:r>
          </w:p>
        </w:tc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221EB0" w:rsidRPr="002275DF" w:rsidTr="00F12853"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</w:rPr>
              <w:t>Кружок «Юный стрелок»</w:t>
            </w:r>
          </w:p>
        </w:tc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221EB0" w:rsidRPr="002275DF" w:rsidTr="00F12853">
        <w:tc>
          <w:tcPr>
            <w:tcW w:w="2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</w:rPr>
              <w:t>Участие в районных конкурсах, акциях</w:t>
            </w:r>
          </w:p>
        </w:tc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221EB0" w:rsidRPr="002275DF" w:rsidTr="00F12853">
        <w:trPr>
          <w:trHeight w:val="572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Спортивно-оздоровительное</w:t>
            </w:r>
          </w:p>
          <w:p w:rsidR="00221EB0" w:rsidRPr="002275DF" w:rsidRDefault="00221EB0" w:rsidP="00F128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221EB0" w:rsidRPr="002275DF" w:rsidRDefault="00221EB0" w:rsidP="00F128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221EB0" w:rsidRPr="002275DF" w:rsidRDefault="00221EB0" w:rsidP="00F128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7A1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Спортивные секции «</w:t>
            </w:r>
            <w:r w:rsidR="007A15F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ОФП</w:t>
            </w: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», спортивный клуб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 школы</w:t>
            </w:r>
          </w:p>
          <w:p w:rsidR="00221EB0" w:rsidRPr="002275DF" w:rsidRDefault="00221EB0" w:rsidP="00F1285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</w:tr>
      <w:tr w:rsidR="00221EB0" w:rsidRPr="002275DF" w:rsidTr="00F12853">
        <w:trPr>
          <w:trHeight w:val="733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Спортивные соревнования «Веселые старты», </w:t>
            </w:r>
          </w:p>
          <w:p w:rsidR="00221EB0" w:rsidRPr="002275DF" w:rsidRDefault="00221EB0" w:rsidP="00F12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праздники Здоровья и др.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Учитель физической культуры</w:t>
            </w:r>
          </w:p>
        </w:tc>
      </w:tr>
      <w:tr w:rsidR="00221EB0" w:rsidRPr="002275DF" w:rsidTr="00F12853">
        <w:trPr>
          <w:trHeight w:val="579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Месячник физкультурно-оздоровительной работы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Учитель физической культуры</w:t>
            </w:r>
          </w:p>
        </w:tc>
      </w:tr>
      <w:tr w:rsidR="00221EB0" w:rsidRPr="002275DF" w:rsidTr="00F12853">
        <w:trPr>
          <w:trHeight w:val="579"/>
        </w:trPr>
        <w:tc>
          <w:tcPr>
            <w:tcW w:w="2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Участие в районных спортивных мероприятиях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Учитель физической культуры</w:t>
            </w:r>
          </w:p>
        </w:tc>
      </w:tr>
      <w:tr w:rsidR="00221EB0" w:rsidRPr="002275DF" w:rsidTr="00F12853">
        <w:trPr>
          <w:trHeight w:val="469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Общекультурное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Посещение  музеев, выставок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  <w:p w:rsidR="00221EB0" w:rsidRPr="002275DF" w:rsidRDefault="00221EB0" w:rsidP="00F12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Родители</w:t>
            </w:r>
          </w:p>
        </w:tc>
      </w:tr>
      <w:tr w:rsidR="00221EB0" w:rsidRPr="002275DF" w:rsidTr="00F12853">
        <w:trPr>
          <w:trHeight w:val="473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Экскурсионные поездки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</w:tr>
      <w:tr w:rsidR="00221EB0" w:rsidRPr="002275DF" w:rsidTr="00F12853">
        <w:trPr>
          <w:trHeight w:val="653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7A15FA" w:rsidP="007A1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Занятие в кружках </w:t>
            </w:r>
            <w:r w:rsidR="00221EB0"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«Театральный»,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уголок Боевой славы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Руководители кружков</w:t>
            </w:r>
          </w:p>
        </w:tc>
      </w:tr>
      <w:tr w:rsidR="00221EB0" w:rsidRPr="002275DF" w:rsidTr="00F12853">
        <w:trPr>
          <w:trHeight w:val="484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Участие в школьных праздниках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</w:tr>
      <w:tr w:rsidR="00221EB0" w:rsidRPr="002275DF" w:rsidTr="00F12853">
        <w:trPr>
          <w:trHeight w:val="256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Коллективные творческие дела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 школы</w:t>
            </w:r>
          </w:p>
        </w:tc>
      </w:tr>
      <w:tr w:rsidR="00221EB0" w:rsidRPr="002275DF" w:rsidTr="00F12853">
        <w:trPr>
          <w:trHeight w:val="388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2275D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Общеинтеллек-туальное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Проектная деятельность 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Классные руководители, учитель-предметник</w:t>
            </w:r>
          </w:p>
        </w:tc>
      </w:tr>
      <w:tr w:rsidR="00221EB0" w:rsidRPr="002275DF" w:rsidTr="00F12853">
        <w:trPr>
          <w:trHeight w:val="418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Викторины, конкурсы, олимпиады</w:t>
            </w:r>
          </w:p>
        </w:tc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1EB0" w:rsidRPr="002275DF" w:rsidTr="00F12853">
        <w:trPr>
          <w:trHeight w:val="469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Предметные недели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Учителя-предметники</w:t>
            </w:r>
          </w:p>
        </w:tc>
      </w:tr>
      <w:tr w:rsidR="00221EB0" w:rsidRPr="002275DF" w:rsidTr="00F12853">
        <w:trPr>
          <w:trHeight w:val="619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Духовно-нравственное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2275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75DF">
              <w:rPr>
                <w:rFonts w:ascii="Times New Roman" w:hAnsi="Times New Roman" w:cs="Times New Roman"/>
                <w:sz w:val="24"/>
                <w:szCs w:val="24"/>
              </w:rPr>
              <w:t>часы «Разговор</w:t>
            </w:r>
            <w:r w:rsidRPr="002275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275DF">
              <w:rPr>
                <w:rFonts w:ascii="Times New Roman" w:hAnsi="Times New Roman" w:cs="Times New Roman"/>
                <w:sz w:val="24"/>
                <w:szCs w:val="24"/>
              </w:rPr>
              <w:t>о важном» (воспитательные мероприятия)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</w:tr>
      <w:tr w:rsidR="00221EB0" w:rsidRPr="002275DF" w:rsidTr="00F12853">
        <w:trPr>
          <w:trHeight w:val="619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Классные часы, беседы, встречи с интересными людьми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</w:tr>
      <w:tr w:rsidR="00221EB0" w:rsidRPr="002275DF" w:rsidTr="00F12853">
        <w:trPr>
          <w:trHeight w:val="419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1EB0" w:rsidRPr="002275DF" w:rsidTr="00F12853">
        <w:trPr>
          <w:trHeight w:val="569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Социальное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Общественно-полезные трудовые акции, социально-значимые дела, Недели добра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</w:tr>
      <w:tr w:rsidR="00221EB0" w:rsidRPr="002275DF" w:rsidTr="00F12853">
        <w:trPr>
          <w:trHeight w:val="553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Социальные проекты  «Я – гражданин России»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 школы</w:t>
            </w:r>
          </w:p>
        </w:tc>
      </w:tr>
      <w:tr w:rsidR="00221EB0" w:rsidRPr="002275DF" w:rsidTr="00F12853">
        <w:trPr>
          <w:trHeight w:val="553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5DF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</w:t>
            </w:r>
          </w:p>
        </w:tc>
      </w:tr>
      <w:tr w:rsidR="00221EB0" w:rsidRPr="002275DF" w:rsidTr="00F12853">
        <w:trPr>
          <w:trHeight w:val="369"/>
        </w:trPr>
        <w:tc>
          <w:tcPr>
            <w:tcW w:w="2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EB0" w:rsidRPr="002275DF" w:rsidRDefault="00221EB0" w:rsidP="00F128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</w:rPr>
              <w:t xml:space="preserve">Работа школьного </w:t>
            </w:r>
            <w:proofErr w:type="spellStart"/>
            <w:r w:rsidRPr="002275DF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221EB0" w:rsidRPr="005A25C9" w:rsidTr="00F12853">
        <w:trPr>
          <w:trHeight w:val="553"/>
        </w:trPr>
        <w:tc>
          <w:tcPr>
            <w:tcW w:w="2636" w:type="dxa"/>
            <w:vMerge w:val="restart"/>
            <w:shd w:val="clear" w:color="auto" w:fill="auto"/>
          </w:tcPr>
          <w:p w:rsidR="00221EB0" w:rsidRPr="002275DF" w:rsidRDefault="00221EB0" w:rsidP="00F12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75D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221EB0" w:rsidRPr="00721D18" w:rsidRDefault="00221EB0" w:rsidP="00F12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D18">
              <w:rPr>
                <w:rFonts w:ascii="Times New Roman" w:hAnsi="Times New Roman" w:cs="Times New Roman"/>
                <w:sz w:val="24"/>
                <w:szCs w:val="24"/>
              </w:rPr>
              <w:t>Центр образования «Точка роста»</w:t>
            </w:r>
          </w:p>
          <w:p w:rsidR="00221EB0" w:rsidRPr="00721D18" w:rsidRDefault="00221EB0" w:rsidP="00F12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0" w:rsidRPr="00721D18" w:rsidRDefault="00221EB0" w:rsidP="00F1285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21D1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 дополнительного образования, учителя-предметники</w:t>
            </w:r>
          </w:p>
        </w:tc>
      </w:tr>
      <w:tr w:rsidR="00221EB0" w:rsidRPr="005A25C9" w:rsidTr="00F12853">
        <w:trPr>
          <w:trHeight w:val="305"/>
        </w:trPr>
        <w:tc>
          <w:tcPr>
            <w:tcW w:w="2636" w:type="dxa"/>
            <w:vMerge/>
            <w:shd w:val="clear" w:color="auto" w:fill="auto"/>
          </w:tcPr>
          <w:p w:rsidR="00221EB0" w:rsidRPr="002275DF" w:rsidRDefault="00221EB0" w:rsidP="00F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221EB0" w:rsidRPr="002275DF" w:rsidRDefault="00221EB0" w:rsidP="00F12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75DF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2275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Учитель информатики</w:t>
            </w:r>
          </w:p>
        </w:tc>
      </w:tr>
      <w:tr w:rsidR="00221EB0" w:rsidRPr="005A25C9" w:rsidTr="00F12853">
        <w:trPr>
          <w:trHeight w:val="553"/>
        </w:trPr>
        <w:tc>
          <w:tcPr>
            <w:tcW w:w="2636" w:type="dxa"/>
            <w:vMerge/>
            <w:shd w:val="clear" w:color="auto" w:fill="auto"/>
          </w:tcPr>
          <w:p w:rsidR="00221EB0" w:rsidRPr="002275DF" w:rsidRDefault="00221EB0" w:rsidP="00F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221EB0" w:rsidRPr="002275DF" w:rsidRDefault="00221EB0" w:rsidP="00F12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5DF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2275DF">
              <w:rPr>
                <w:rFonts w:ascii="Times New Roman" w:hAnsi="Times New Roman" w:cs="Times New Roman"/>
                <w:sz w:val="24"/>
                <w:szCs w:val="24"/>
              </w:rPr>
              <w:t>- внеурочные учебные занятия по программе «Россия- мои горизонты»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</w:tr>
      <w:tr w:rsidR="00221EB0" w:rsidRPr="005A25C9" w:rsidTr="00F12853">
        <w:trPr>
          <w:trHeight w:val="553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EB0" w:rsidRPr="002275DF" w:rsidRDefault="00221EB0" w:rsidP="00F12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5D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EB0" w:rsidRPr="00891876" w:rsidRDefault="00221EB0" w:rsidP="00F12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876">
              <w:rPr>
                <w:rFonts w:ascii="Times New Roman" w:hAnsi="Times New Roman" w:cs="Times New Roman"/>
                <w:sz w:val="24"/>
                <w:szCs w:val="24"/>
              </w:rPr>
              <w:t>Участие в акциях и конкурсах РДДМ</w:t>
            </w:r>
          </w:p>
          <w:p w:rsidR="00221EB0" w:rsidRPr="005A25C9" w:rsidRDefault="00221EB0" w:rsidP="00F128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1876"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  <w:r w:rsidRPr="008918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декоративно – прикладного, самодеятельного,</w:t>
            </w:r>
            <w:r w:rsidRPr="0089187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918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художественного и</w:t>
            </w:r>
            <w:r w:rsidRPr="00891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18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технического творчества, 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0" w:rsidRPr="002275DF" w:rsidRDefault="00221EB0" w:rsidP="00F1285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Старшая вожатая</w:t>
            </w:r>
          </w:p>
          <w:p w:rsidR="00221EB0" w:rsidRPr="002275DF" w:rsidRDefault="00221EB0" w:rsidP="00F1285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Советник по воспитательной работе</w:t>
            </w:r>
          </w:p>
          <w:p w:rsidR="00221EB0" w:rsidRPr="005A25C9" w:rsidRDefault="00221EB0" w:rsidP="00F1285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2275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</w:tr>
    </w:tbl>
    <w:p w:rsidR="00221EB0" w:rsidRPr="002E06E1" w:rsidRDefault="00221EB0" w:rsidP="00221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1EB0" w:rsidRDefault="00221EB0" w:rsidP="00DD3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</w:pPr>
    </w:p>
    <w:sectPr w:rsidR="00221EB0" w:rsidSect="0055536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866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71A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4C1A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0A"/>
    <w:rsid w:val="00006EBA"/>
    <w:rsid w:val="000070C4"/>
    <w:rsid w:val="000200BE"/>
    <w:rsid w:val="000301D1"/>
    <w:rsid w:val="00132C88"/>
    <w:rsid w:val="0015699B"/>
    <w:rsid w:val="001C1310"/>
    <w:rsid w:val="001D0E8A"/>
    <w:rsid w:val="001D1934"/>
    <w:rsid w:val="00221EB0"/>
    <w:rsid w:val="002E06E1"/>
    <w:rsid w:val="00345C9B"/>
    <w:rsid w:val="00346FE5"/>
    <w:rsid w:val="00352DE8"/>
    <w:rsid w:val="003C5A22"/>
    <w:rsid w:val="00441FD3"/>
    <w:rsid w:val="0055438F"/>
    <w:rsid w:val="00555363"/>
    <w:rsid w:val="00581938"/>
    <w:rsid w:val="005A25C9"/>
    <w:rsid w:val="00677F27"/>
    <w:rsid w:val="006E60D7"/>
    <w:rsid w:val="007A15FA"/>
    <w:rsid w:val="007C43D8"/>
    <w:rsid w:val="007E14B7"/>
    <w:rsid w:val="00800B27"/>
    <w:rsid w:val="009B0AAF"/>
    <w:rsid w:val="009F4618"/>
    <w:rsid w:val="009F62ED"/>
    <w:rsid w:val="00A01626"/>
    <w:rsid w:val="00AA1576"/>
    <w:rsid w:val="00AE3CFC"/>
    <w:rsid w:val="00B25335"/>
    <w:rsid w:val="00C64EE9"/>
    <w:rsid w:val="00C7555B"/>
    <w:rsid w:val="00D149FE"/>
    <w:rsid w:val="00DA0B91"/>
    <w:rsid w:val="00DD3883"/>
    <w:rsid w:val="00E30F7E"/>
    <w:rsid w:val="00E45976"/>
    <w:rsid w:val="00E850B5"/>
    <w:rsid w:val="00EF0362"/>
    <w:rsid w:val="00EF790A"/>
    <w:rsid w:val="00F8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1CD0"/>
  <w15:docId w15:val="{C2EA5EC5-C5B4-43C3-A849-B2F0794D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D3883"/>
  </w:style>
  <w:style w:type="paragraph" w:customStyle="1" w:styleId="ConsPlusNormal">
    <w:name w:val="ConsPlusNormal"/>
    <w:rsid w:val="00DD3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D38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38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DD38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D388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DD388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DD3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DD3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DD3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0B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F62ED"/>
    <w:pPr>
      <w:spacing w:after="0" w:line="240" w:lineRule="auto"/>
    </w:pPr>
  </w:style>
  <w:style w:type="paragraph" w:styleId="a6">
    <w:name w:val="List Paragraph"/>
    <w:basedOn w:val="a"/>
    <w:uiPriority w:val="1"/>
    <w:qFormat/>
    <w:rsid w:val="00441FD3"/>
    <w:pPr>
      <w:spacing w:after="0" w:line="240" w:lineRule="auto"/>
      <w:ind w:left="720"/>
      <w:contextualSpacing/>
      <w:jc w:val="both"/>
    </w:pPr>
    <w:rPr>
      <w:rFonts w:ascii="Calibri" w:eastAsia="Calibri" w:hAnsi="Calibri" w:cs="Calibri"/>
    </w:rPr>
  </w:style>
  <w:style w:type="table" w:styleId="a7">
    <w:name w:val="Table Grid"/>
    <w:basedOn w:val="a1"/>
    <w:uiPriority w:val="59"/>
    <w:rsid w:val="005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2024-09-11T06:44:00Z</cp:lastPrinted>
  <dcterms:created xsi:type="dcterms:W3CDTF">2024-09-02T08:03:00Z</dcterms:created>
  <dcterms:modified xsi:type="dcterms:W3CDTF">2024-09-11T06:49:00Z</dcterms:modified>
</cp:coreProperties>
</file>